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E3" w:rsidRPr="00823B64" w:rsidRDefault="004440E3" w:rsidP="002D08D4">
      <w:pPr>
        <w:rPr>
          <w:rFonts w:ascii="Verdana" w:hAnsi="Verdana"/>
          <w:b/>
        </w:rPr>
      </w:pPr>
      <w:r w:rsidRPr="00823B64">
        <w:rPr>
          <w:rFonts w:ascii="Verdana" w:hAnsi="Verdana"/>
          <w:b/>
        </w:rPr>
        <w:t xml:space="preserve">Plan kontroli </w:t>
      </w:r>
      <w:r w:rsidR="00823B64" w:rsidRPr="00823B64">
        <w:rPr>
          <w:rFonts w:ascii="Verdana" w:hAnsi="Verdana"/>
          <w:b/>
        </w:rPr>
        <w:t xml:space="preserve">na </w:t>
      </w:r>
      <w:r w:rsidR="00921BD2">
        <w:rPr>
          <w:rFonts w:ascii="Verdana" w:hAnsi="Verdana"/>
          <w:b/>
        </w:rPr>
        <w:t>2018</w:t>
      </w:r>
      <w:r w:rsidR="00823B64" w:rsidRPr="00823B64">
        <w:rPr>
          <w:rFonts w:ascii="Verdana" w:hAnsi="Verdana"/>
          <w:b/>
        </w:rPr>
        <w:t xml:space="preserve"> rok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66"/>
        <w:gridCol w:w="2553"/>
        <w:gridCol w:w="3402"/>
        <w:gridCol w:w="2551"/>
      </w:tblGrid>
      <w:tr w:rsidR="00E338E4" w:rsidRPr="00E338E4" w:rsidTr="008D2883">
        <w:trPr>
          <w:trHeight w:val="657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Nazwa i adres </w:t>
            </w:r>
            <w:r w:rsidRPr="00E338E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kontrolowanego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Przedmiot kontroli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Okres objęty kontrolą</w:t>
            </w:r>
          </w:p>
        </w:tc>
      </w:tr>
      <w:tr w:rsidR="00E338E4" w:rsidRPr="00E338E4" w:rsidTr="008D2883">
        <w:trPr>
          <w:trHeight w:val="25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5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Planeta Uśmiech</w:t>
            </w:r>
            <w:r w:rsidR="0022431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Dźwirzyńska 3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54-320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Default="00E338E4" w:rsidP="00BB2A8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wadzący oraz jego realizacja.</w:t>
            </w:r>
          </w:p>
          <w:p w:rsidR="00E338E4" w:rsidRDefault="00E338E4" w:rsidP="00BB2A8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prawidłowości wyliczenia faktycznej przeciętnej liczby zatrudnionych nauczycieli oraz pracowników administracji i obsługi w celu dokonania korekty odpisu podstawowego na zakładowy fun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dusz świ</w:t>
            </w:r>
            <w:r w:rsidR="0097648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adczeń socjalnych.</w:t>
            </w:r>
          </w:p>
          <w:p w:rsidR="00E338E4" w:rsidRPr="00E338E4" w:rsidRDefault="00E338E4" w:rsidP="00BB2A8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zasadności przyznawania dodatków specjalnych dla pracowników administracji i obsługi.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25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48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Kazimierza Bartla 3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51-618 Wrocław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179" w:rsidRDefault="00E338E4" w:rsidP="00BB2A8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E017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prowad</w:t>
            </w:r>
            <w:r w:rsidR="004E017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zący oraz jego realizacja. </w:t>
            </w:r>
          </w:p>
          <w:p w:rsidR="004E0179" w:rsidRPr="004E0179" w:rsidRDefault="00E338E4" w:rsidP="00BB2A8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E017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Weryfikacja prawidłowości wyliczenia faktycznej przeciętnej liczby zatrudnionych nauczycieli oraz pracowników administracji i obsługi w celu dokonania korekty odpisu podstawowego na zakładowy fundusz świadczeń socjalnych. </w:t>
            </w:r>
          </w:p>
          <w:p w:rsidR="00E338E4" w:rsidRPr="004E0179" w:rsidRDefault="00E338E4" w:rsidP="00BB2A8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E017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zasadności przyznawania dodatków specjalnych dla pracowników administracji i obsługi.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69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50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Mały Kolejarz </w:t>
            </w:r>
            <w:r w:rsidR="0097648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Dyrekcyjna 15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50-528 Wrocław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38" w:rsidRDefault="00E338E4" w:rsidP="00BB2A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F59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prowad</w:t>
            </w:r>
            <w:r w:rsidR="00EF59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zący oraz jego realizacja. </w:t>
            </w:r>
          </w:p>
          <w:p w:rsidR="00EF5938" w:rsidRDefault="00E338E4" w:rsidP="00BB2A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F59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prawidłowości wyliczenia faktycznej przeciętnej liczby zatrudnionych nauczycieli oraz pracowników administracji i obsługi w celu dokonania korekty odpisu podstawowego na zakładowy fundusz świadczeń socjalnych.</w:t>
            </w:r>
          </w:p>
          <w:p w:rsidR="00E338E4" w:rsidRPr="00EF5938" w:rsidRDefault="00E338E4" w:rsidP="00BB2A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F59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zasadności przyznawania dodatków specjalnych dla pracowników administracji i obsługi.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25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52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Gołąbki Pocztowe</w:t>
            </w:r>
            <w:r w:rsidR="00EF59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Łączności 5-7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53-330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38" w:rsidRDefault="00E338E4" w:rsidP="00BB2A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</w:t>
            </w:r>
            <w:r w:rsidR="00EF59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adzący oraz jego realizacja.</w:t>
            </w:r>
          </w:p>
          <w:p w:rsidR="00EF5938" w:rsidRDefault="00E338E4" w:rsidP="00BB2A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prawidłowości wyliczenia faktycznej przeciętnej liczby zatrudnionych nauczycieli oraz pracowników administracji i obsługi w celu dokonania korekty odpisu podstawowego na zakładowy fundusz świadczeń socjalnych.</w:t>
            </w:r>
          </w:p>
          <w:p w:rsidR="00E338E4" w:rsidRPr="00EF5938" w:rsidRDefault="00E338E4" w:rsidP="00BB2A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F593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zasadności przyznawania dodatków specjalnych dla pracowników administracji i obsługi.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26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Przedszkole nr 59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 Krasnala pod Narcyzem </w:t>
            </w:r>
            <w:r w:rsidR="003C053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Narcyzowa 6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53-225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09B" w:rsidRDefault="00E338E4" w:rsidP="00BB2A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9309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</w:t>
            </w:r>
            <w:r w:rsidR="0089309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adzący oraz jego realizacja.</w:t>
            </w:r>
          </w:p>
          <w:p w:rsidR="0089309B" w:rsidRPr="0089309B" w:rsidRDefault="00E338E4" w:rsidP="00BB2A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9309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prawidłowości wyliczenia faktycznej przeciętnej liczby zatrudnionych nauczycieli oraz pracowników administracji i obsługi w celu dokonania korekty odpisu podstawowego na zakładow</w:t>
            </w:r>
            <w:r w:rsidR="0089309B" w:rsidRPr="0089309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y fundusz świadczeń socjalnych.</w:t>
            </w:r>
          </w:p>
          <w:p w:rsidR="00E338E4" w:rsidRPr="0089309B" w:rsidRDefault="00E338E4" w:rsidP="00BB2A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9309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zasadności przyznawania dodatków specjalnych dla pracowników administracji i obsługi.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34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65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Pod Wesołym Koziołkiem</w:t>
            </w:r>
            <w:r w:rsid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Nożownicza 35a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50-147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3B1" w:rsidRDefault="00E338E4" w:rsidP="00BB2A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prowadzący oraz jego realizacja</w:t>
            </w:r>
            <w:r w:rsid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.</w:t>
            </w:r>
          </w:p>
          <w:p w:rsidR="00B603B1" w:rsidRPr="00B603B1" w:rsidRDefault="00E338E4" w:rsidP="00BB2A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prawidłowości wyliczenia faktycznej przeciętnej liczby zatrudnionych nauczycieli oraz pracowników administracji i obsługi w celu dokonania korekty odpisu podstawowego na zakładowy fundusz świadczeń socjalnych.</w:t>
            </w:r>
          </w:p>
          <w:p w:rsidR="00E338E4" w:rsidRPr="00B603B1" w:rsidRDefault="00E338E4" w:rsidP="00BB2A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zasadności przyznawania dodatków specjalnych dla pracowników administracji i obsługi.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9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92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Bardzka 5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50-516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3B1" w:rsidRDefault="00E338E4" w:rsidP="00BB2A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</w:t>
            </w:r>
            <w:r w:rsid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adzący oraz jego realizacja.</w:t>
            </w:r>
          </w:p>
          <w:p w:rsidR="00B603B1" w:rsidRPr="00B603B1" w:rsidRDefault="00E338E4" w:rsidP="00BB2A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prawidłowości wyliczenia faktycznej przeciętnej liczby zatrudnionych nauczycieli oraz pracowników administracji i obsługi w celu dokonania korekty odpisu podstawowego na zakładowy fundusz świadczeń socjalnych.</w:t>
            </w:r>
          </w:p>
          <w:p w:rsidR="00E338E4" w:rsidRPr="00B603B1" w:rsidRDefault="00E338E4" w:rsidP="00BB2A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Weryfikacja zasadności przyznawania dodatków specjalnych dla pracowników administracji i obsługi.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2017</w:t>
            </w:r>
          </w:p>
        </w:tc>
      </w:tr>
      <w:tr w:rsidR="00E338E4" w:rsidRPr="00E338E4" w:rsidTr="008D2883">
        <w:trPr>
          <w:trHeight w:val="25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99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Inowrocławska 9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53-653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3B1" w:rsidRDefault="00E338E4" w:rsidP="00BB2A8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5" w:hanging="284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</w:t>
            </w:r>
            <w:r w:rsid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adzący oraz jego realizacja.</w:t>
            </w:r>
          </w:p>
          <w:p w:rsidR="00B603B1" w:rsidRDefault="00E338E4" w:rsidP="00BB2A8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5" w:hanging="284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prawidłowości wyliczenia faktycznej przeciętnej liczby zatrudnionych nauczycieli oraz pracowników administracji i obsługi w celu dokonania korekty odpisu podstawowego na zakładowy fundusz świadczeń socjalnych.</w:t>
            </w:r>
          </w:p>
          <w:p w:rsidR="00E338E4" w:rsidRPr="00B603B1" w:rsidRDefault="00E338E4" w:rsidP="00BB2A8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5" w:hanging="284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zasadności przyznawania dodatków specjalnych dla pracowników administracji i obsługi.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46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110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Domek Krasnoludków </w:t>
            </w:r>
            <w:r w:rsid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Gołężycka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4a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54-152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3B1" w:rsidRDefault="00E338E4" w:rsidP="00BB2A8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B603B1" w:rsidRDefault="00E338E4" w:rsidP="00BB2A8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Weryfikacja prawidłowości wyliczenia faktycznej przeciętnej liczby zatrudnionych nauczycieli oraz pracowników administracji i obsługi w celu dokonania korekty odpisu podstawowego na zakładowy fundusz świadczeń socjalnych. </w:t>
            </w:r>
          </w:p>
          <w:p w:rsidR="00B603B1" w:rsidRDefault="00E338E4" w:rsidP="00BB2A8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zasadności przyznawania dodatków specjalnych dla pracowników administracji i obsługi.</w:t>
            </w:r>
          </w:p>
          <w:p w:rsidR="00B603B1" w:rsidRDefault="00E338E4" w:rsidP="00BB2A8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organizacyjno-prawne i kadrowo-płacowe.</w:t>
            </w:r>
          </w:p>
          <w:p w:rsidR="00B603B1" w:rsidRDefault="00E338E4" w:rsidP="00BB2A8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finansowe.</w:t>
            </w:r>
          </w:p>
          <w:p w:rsidR="00B603B1" w:rsidRDefault="00E338E4" w:rsidP="00BB2A8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Powierzenie zadań z zakresu BHP oraz ich realizacja.</w:t>
            </w:r>
          </w:p>
          <w:p w:rsidR="00E338E4" w:rsidRPr="00B603B1" w:rsidRDefault="00E338E4" w:rsidP="00BB2A8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Przestrzeganie przepisów art. 62, 64 i 70 ustawy </w:t>
            </w:r>
            <w:r w:rsidRPr="00B603B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4 rok szkolny 2016/2017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1,2,3,5,6,7 rok 2017</w:t>
            </w:r>
          </w:p>
        </w:tc>
      </w:tr>
      <w:tr w:rsidR="00E338E4" w:rsidRPr="00E338E4" w:rsidTr="008D2883">
        <w:trPr>
          <w:trHeight w:val="69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148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Rogowska 18a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54-440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24E" w:rsidRDefault="00E338E4" w:rsidP="00BB2A8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F224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prowadzą</w:t>
            </w:r>
            <w:r w:rsidR="00AF224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cy oraz jego realizacja.</w:t>
            </w:r>
          </w:p>
          <w:p w:rsidR="00AF224E" w:rsidRPr="00AF224E" w:rsidRDefault="00E338E4" w:rsidP="00BB2A8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F224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Weryfikacja prawidłowości wyliczenia faktycznej przeciętnej liczby zatrudnionych nauczycieli oraz pracowników administracji i obsługi w celu dokonania korekty odpisu </w:t>
            </w:r>
            <w:r w:rsidRPr="00AF224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 xml:space="preserve">podstawowego na zakładowy fundusz świadczeń socjalnych. </w:t>
            </w:r>
          </w:p>
          <w:p w:rsidR="00E338E4" w:rsidRPr="00AF224E" w:rsidRDefault="00E338E4" w:rsidP="00BB2A8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F224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zasadności przyznawania dodatków specjalnych dla pracowników administracji i obsługi.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2017</w:t>
            </w:r>
          </w:p>
        </w:tc>
      </w:tr>
      <w:tr w:rsidR="00E338E4" w:rsidRPr="00E338E4" w:rsidTr="008D2883">
        <w:trPr>
          <w:trHeight w:val="25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Szkoła Podstawowa nr 20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im. Orła Białego </w:t>
            </w:r>
            <w:r w:rsidR="00AF224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Henryka Michała Kamieńskiego 24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51-124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89A" w:rsidRDefault="00E338E4" w:rsidP="00BB2A8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</w:t>
            </w:r>
            <w:r w:rsid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adzący oraz jego realizacja.</w:t>
            </w:r>
          </w:p>
          <w:p w:rsidR="00AF224E" w:rsidRPr="0070589A" w:rsidRDefault="00E338E4" w:rsidP="00BB2A8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Weryfikacja prawidłowości wyliczenia faktycznej przeciętnej liczby zatrudnionych nauczycieli oraz pracowników administracji i obsługi w celu dokonania korekty odpisu podstawowego na zakładowy fundusz świadczeń socjalnych. </w:t>
            </w:r>
          </w:p>
          <w:p w:rsidR="00E338E4" w:rsidRPr="0070589A" w:rsidRDefault="00E338E4" w:rsidP="00BB2A8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Weryfikacja zasadności przyznawania dodatków specjalnych dla pracowników administracji i obsługi.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24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Szkoła Podstawowa nr 33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Kolista 17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54-151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89A" w:rsidRDefault="00E338E4" w:rsidP="00BB2A8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prowad</w:t>
            </w:r>
            <w:r w:rsid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zący oraz jego realizacja.  </w:t>
            </w:r>
          </w:p>
          <w:p w:rsidR="0070589A" w:rsidRPr="0070589A" w:rsidRDefault="00E338E4" w:rsidP="00BB2A8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Weryfikacja prawidłowości wyliczenia faktycznej przeciętnej liczby zatrudnionych nauczycieli oraz pracowników administracji i obsługi w celu dokonania korekty odpisu podstawowego na zakładowy fundusz świadczeń socjalnych. </w:t>
            </w:r>
          </w:p>
          <w:p w:rsidR="00E338E4" w:rsidRPr="0070589A" w:rsidRDefault="00E338E4" w:rsidP="00BB2A8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zasadności przyznawania dodatków specjalnych dla pracowników administracji i obsługi.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26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Szkoła Podstawowa nr 39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im. Księdza Jana Twardowskiego </w:t>
            </w:r>
            <w:r w:rsid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Przedwiośnie 47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51-211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89A" w:rsidRDefault="00E338E4" w:rsidP="00BB2A8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</w:t>
            </w:r>
            <w:r w:rsid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adzący oraz jego realizacja.</w:t>
            </w:r>
          </w:p>
          <w:p w:rsidR="0070589A" w:rsidRPr="0070589A" w:rsidRDefault="00E338E4" w:rsidP="00BB2A8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Weryfikacja prawidłowości wyliczenia faktycznej przeciętnej liczby zatrudnionych nauczycieli oraz pracowników administracji i obsługi w celu dokonania korekty odpisu podstawowego na zakładowy fundusz świadczeń socjalnych. </w:t>
            </w:r>
          </w:p>
          <w:p w:rsidR="00E338E4" w:rsidRPr="0070589A" w:rsidRDefault="00E338E4" w:rsidP="00BB2A8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Weryfikacja zasadności przyznawania dodatków specjalnych dla pracowników administracji i obsługi.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9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Sportowa Szkoła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Podstawowa nr 46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im. Polskich Olimpijczyków </w:t>
            </w:r>
            <w:r w:rsid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l. Ścinawska 21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53-628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89A" w:rsidRDefault="00E338E4" w:rsidP="00BB2A8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</w:t>
            </w:r>
            <w:r w:rsid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adzący oraz jego realizacja.</w:t>
            </w:r>
          </w:p>
          <w:p w:rsidR="0070589A" w:rsidRPr="0070589A" w:rsidRDefault="00E338E4" w:rsidP="00BB2A8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Weryfikacja prawidłowości wyliczenia faktycznej </w:t>
            </w:r>
            <w:r w:rsidRP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 xml:space="preserve">przeciętnej liczby zatrudnionych nauczycieli oraz pracowników administracji i obsługi w celu dokonania korekty odpisu podstawowego na zakładowy fundusz świadczeń socjalnych. </w:t>
            </w:r>
          </w:p>
          <w:p w:rsidR="00E338E4" w:rsidRPr="0070589A" w:rsidRDefault="00E338E4" w:rsidP="00BB2A8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zasadności przyznawania dodatków specjalnych dla pracowników administracji i obsługi.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2017</w:t>
            </w:r>
          </w:p>
        </w:tc>
      </w:tr>
      <w:tr w:rsidR="00E338E4" w:rsidRPr="00E338E4" w:rsidTr="008D2883">
        <w:trPr>
          <w:trHeight w:val="41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15.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Szkoła Podstawowa nr 74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im. Prymasa Tysiąclecia </w:t>
            </w:r>
            <w:r w:rsid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Kleczkowska 2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50-227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89A" w:rsidRDefault="00E338E4" w:rsidP="00BB2A8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prowad</w:t>
            </w:r>
            <w:r w:rsid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zący oraz jego realizacja.  </w:t>
            </w:r>
          </w:p>
          <w:p w:rsidR="0070589A" w:rsidRPr="0070589A" w:rsidRDefault="00E338E4" w:rsidP="00BB2A8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prawidłowości wyliczenia faktycznej przeciętnej liczby zatrudnionych nauczycieli oraz pracowników administracji i obsługi w celu dokonania korekty odpisu podstawowego na zakładowy fundusz świadczeń socjalnych.</w:t>
            </w:r>
          </w:p>
          <w:p w:rsidR="00E338E4" w:rsidRPr="0070589A" w:rsidRDefault="00E338E4" w:rsidP="00BB2A8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0589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zasadności przyznawania dodatków specjalnych dla pracowników administracji i obsługi.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26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Szkoła Podstawowa nr 83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im. Jana Kasprowicza </w:t>
            </w:r>
            <w:r w:rsidR="00BD56C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al. Tadeusza Boya-Żeleńskiego 32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51-160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5C" w:rsidRDefault="00E338E4" w:rsidP="00BB2A8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26065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prowad</w:t>
            </w:r>
            <w:r w:rsidR="0026065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zący oraz jego realizacja. </w:t>
            </w:r>
          </w:p>
          <w:p w:rsidR="00BD56C5" w:rsidRPr="0026065C" w:rsidRDefault="00E338E4" w:rsidP="00BB2A8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26065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prawidłowości wyliczenia faktycznej przeciętnej liczby zatrudnionych nauczycieli oraz pracowników administracji i obsługi w celu dokonania korekty odpisu podstawowego na zakładowy fundusz świadczeń socjalnych.</w:t>
            </w:r>
          </w:p>
          <w:p w:rsidR="00E338E4" w:rsidRPr="0026065C" w:rsidRDefault="00E338E4" w:rsidP="00BB2A8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26065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zasadności przyznawania dodatków specjalnych dla pracowników administracji i obsługi.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10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 6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Konstantego Ildefonsa Gałczyńskiego 8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52-214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5C" w:rsidRDefault="00E338E4" w:rsidP="001E295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26065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</w:t>
            </w:r>
            <w:r w:rsidR="0026065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adzący oraz jego realizacja.</w:t>
            </w:r>
          </w:p>
          <w:p w:rsidR="0026065C" w:rsidRPr="0026065C" w:rsidRDefault="00E338E4" w:rsidP="001E295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26065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Weryfikacja prawidłowości wyliczenia faktycznej przeciętnej liczby zatrudnionych nauczycieli oraz pracowników administracji i obsługi w celu dokonania korekty odpisu podstawowego na zakładowy fundusz świadczeń socjalnych. </w:t>
            </w:r>
          </w:p>
          <w:p w:rsidR="00E338E4" w:rsidRPr="0026065C" w:rsidRDefault="00E338E4" w:rsidP="001E295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26065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zasadności przyznawania dodatków specjalnych dla pracowników administracji i obsługi.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30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18.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 19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Januszowicka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35-37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53-135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65C" w:rsidRDefault="00E338E4" w:rsidP="001E295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26065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</w:t>
            </w:r>
            <w:r w:rsidR="0026065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rowadzący oraz jego realizacja.</w:t>
            </w:r>
          </w:p>
          <w:p w:rsidR="0026065C" w:rsidRPr="0026065C" w:rsidRDefault="00E338E4" w:rsidP="001E295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26065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Weryfikacja prawidłowości wyliczenia faktycznej przeciętnej liczby zatrudnionych nauczycieli oraz pracowników administracji i obsługi w celu dokonania korekty odpisu podstawowego na zakładowy fundusz świadczeń socjalnych. </w:t>
            </w:r>
          </w:p>
          <w:p w:rsidR="0026065C" w:rsidRDefault="00E338E4" w:rsidP="001E295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26065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Weryfikacja zasadności przyznawania dodatków specjalnych dla pracowników administracji i obsługi. </w:t>
            </w:r>
          </w:p>
          <w:p w:rsidR="00E338E4" w:rsidRPr="0026065C" w:rsidRDefault="00E338E4" w:rsidP="001E295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26065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organizacyjno - prawne i kadrowo - płacowe.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4 rok szkolny 2016/2017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1,2,3 rok 2017</w:t>
            </w:r>
          </w:p>
        </w:tc>
      </w:tr>
      <w:tr w:rsidR="00E338E4" w:rsidRPr="00E338E4" w:rsidTr="008D2883">
        <w:trPr>
          <w:trHeight w:val="25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Wrocławskie Centrum Doskonalenia Nauczycieli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Swobodna 73a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50-089 Wrocław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E1" w:rsidRDefault="00E338E4" w:rsidP="001E29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6C39E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</w:t>
            </w:r>
            <w:r w:rsidR="006C39E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adzący oraz jego realizacja.</w:t>
            </w:r>
          </w:p>
          <w:p w:rsidR="0026065C" w:rsidRPr="006C39E1" w:rsidRDefault="00E338E4" w:rsidP="001E29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6C39E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prawidłowości wyliczenia faktycznej przeciętnej liczby zatrudnionych nauczycieli oraz pracowników administracji i obsługi w celu dokonania korekty odpisu podstawowego na zakładowy fundusz świadczeń socjalnych.</w:t>
            </w:r>
          </w:p>
          <w:p w:rsidR="00E338E4" w:rsidRPr="006C39E1" w:rsidRDefault="00E338E4" w:rsidP="001E29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6C39E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zasadności przyznawania dodatków specjalnych dla pracowników administracji i obsługi.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25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Szkół nr 20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Kłodnicka 36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54-207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C34" w:rsidRDefault="00E338E4" w:rsidP="001E295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F15C3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</w:t>
            </w:r>
            <w:r w:rsidR="00F15C3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adzący oraz jego realizacja.</w:t>
            </w:r>
          </w:p>
          <w:p w:rsidR="00F15C34" w:rsidRPr="00F15C34" w:rsidRDefault="00E338E4" w:rsidP="001E295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F15C3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Weryfikacja prawidłowości wyliczenia faktycznej przeciętnej liczby zatrudnionych nauczycieli oraz pracowników administracji i obsługi w celu dokonania korekty odpisu podstawowego na zakładowy fundusz świadczeń socjalnych. </w:t>
            </w:r>
          </w:p>
          <w:p w:rsidR="00E338E4" w:rsidRPr="00F15C34" w:rsidRDefault="00E338E4" w:rsidP="001E295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F15C3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zasadności przyznawania dodatków specjalnych dla pracowników administracji i obsługi.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69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Elektroniczne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Zaklady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Naukowe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Braniborska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57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53-680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C02" w:rsidRDefault="00E338E4" w:rsidP="001E29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F41C02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F41C02" w:rsidRDefault="00E338E4" w:rsidP="001E29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F41C02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Weryfikacja prawidłowości wyliczenia faktycznej przeciętnej liczby zatrudnionych nauczycieli oraz pracowników administracji i obsługi w celu dokonania korekty odpisu </w:t>
            </w:r>
            <w:r w:rsidRPr="00F41C02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podstawowego na zakładowy fundusz świadczeń socjalnych.</w:t>
            </w:r>
          </w:p>
          <w:p w:rsidR="00E338E4" w:rsidRPr="00F41C02" w:rsidRDefault="00E338E4" w:rsidP="001E29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F41C02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zasadności przyznawania dodatków specjalnych dla pracowników administracji i obsługi.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2017</w:t>
            </w:r>
          </w:p>
        </w:tc>
      </w:tr>
      <w:tr w:rsidR="00E338E4" w:rsidRPr="00E338E4" w:rsidTr="008D2883">
        <w:trPr>
          <w:trHeight w:val="14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Przedszkole nr 1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Planeta Uśmiechu </w:t>
            </w:r>
            <w:r w:rsidR="00F41C02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Jana Kasprowicza 89a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51-146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6F8" w:rsidRDefault="00E338E4" w:rsidP="001E295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866F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planowania budżetu z zasadami opracowanymi przez organ prowadzący oraz jego </w:t>
            </w:r>
            <w:r w:rsidR="003866F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realizacja. </w:t>
            </w:r>
          </w:p>
          <w:p w:rsidR="003866F8" w:rsidRDefault="00E338E4" w:rsidP="001E295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866F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</w:t>
            </w:r>
            <w:r w:rsidR="003866F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o-prawne i kadrowo-płacowe. </w:t>
            </w:r>
          </w:p>
          <w:p w:rsidR="00E338E4" w:rsidRPr="003866F8" w:rsidRDefault="00E338E4" w:rsidP="001E295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866F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finansowe.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</w:t>
            </w:r>
            <w:r w:rsidR="00F41C02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="00F41C02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</w:t>
            </w:r>
          </w:p>
        </w:tc>
      </w:tr>
      <w:tr w:rsidR="00E338E4" w:rsidRPr="00E338E4" w:rsidTr="008D2883">
        <w:trPr>
          <w:trHeight w:val="13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BB2A80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Przedszkole nr 15</w:t>
            </w:r>
            <w:r w:rsidR="00E338E4"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im. Kardynała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Joachima Meisnera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Wolska 9</w:t>
            </w:r>
            <w:r w:rsidR="00E338E4"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54-076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00B" w:rsidRDefault="00E338E4" w:rsidP="001E295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E70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</w:t>
            </w:r>
            <w:r w:rsidR="00EE70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wadzący oraz jego realizacja. </w:t>
            </w:r>
          </w:p>
          <w:p w:rsidR="00EE700B" w:rsidRDefault="00E338E4" w:rsidP="001E295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E70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</w:t>
            </w:r>
            <w:r w:rsidR="00EE70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yjno-prawne i kadrowo-płacowe</w:t>
            </w:r>
          </w:p>
          <w:p w:rsidR="00E338E4" w:rsidRPr="00EE700B" w:rsidRDefault="00E338E4" w:rsidP="001E295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E70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finansowe.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="00BB2A8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 </w:t>
            </w:r>
          </w:p>
        </w:tc>
      </w:tr>
      <w:tr w:rsidR="00E338E4" w:rsidRPr="00E338E4" w:rsidTr="008D2883">
        <w:trPr>
          <w:trHeight w:val="1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Przedszkole nr 25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Słowiańskie Maluchy </w:t>
            </w:r>
            <w:r w:rsidR="000462AD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Kręta 1a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50-237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111" w:rsidRDefault="00E338E4" w:rsidP="001E295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7711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</w:t>
            </w:r>
            <w:r w:rsidR="0057711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577111" w:rsidRDefault="00E338E4" w:rsidP="001E295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7711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</w:t>
            </w:r>
            <w:r w:rsidR="0057711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o-prawne i kadrowo-płacowe. </w:t>
            </w:r>
          </w:p>
          <w:p w:rsidR="00E338E4" w:rsidRPr="00577111" w:rsidRDefault="00E338E4" w:rsidP="001E295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7711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finansowe.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</w:t>
            </w:r>
            <w:r w:rsidR="0057711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</w:t>
            </w:r>
          </w:p>
        </w:tc>
      </w:tr>
      <w:tr w:rsidR="00E338E4" w:rsidRPr="00E338E4" w:rsidTr="008D2883">
        <w:trPr>
          <w:trHeight w:val="13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27 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Skrzaty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Edwarda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Dembowskiego 37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51-670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60" w:rsidRDefault="00E338E4" w:rsidP="001E295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</w:t>
            </w:r>
            <w:r w:rsidR="00C52D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C52D60" w:rsidRDefault="00E338E4" w:rsidP="001E295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</w:t>
            </w:r>
            <w:r w:rsidR="00C52D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o-prawne i kadrowo-płacowe. </w:t>
            </w:r>
          </w:p>
          <w:p w:rsidR="00E338E4" w:rsidRPr="00E338E4" w:rsidRDefault="00BB2A80" w:rsidP="001E295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finansowe.</w:t>
            </w:r>
            <w:r w:rsidR="00E338E4"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</w:t>
            </w:r>
            <w:r w:rsidR="00C52D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</w:t>
            </w:r>
          </w:p>
        </w:tc>
      </w:tr>
      <w:tr w:rsidR="00E338E4" w:rsidRPr="00E338E4" w:rsidTr="008D2883">
        <w:trPr>
          <w:trHeight w:val="13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31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im. Janiny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Porazińskiej</w:t>
            </w:r>
            <w:proofErr w:type="spellEnd"/>
            <w:r w:rsidR="000E6CA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Kolbuszowska 6</w:t>
            </w:r>
            <w:r w:rsidR="000E6CA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53-404 Wrocł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60" w:rsidRDefault="00E338E4" w:rsidP="001E295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52D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</w:t>
            </w:r>
            <w:r w:rsidR="00C52D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C52D60" w:rsidRDefault="00E338E4" w:rsidP="001E295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52D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</w:t>
            </w:r>
            <w:r w:rsidR="00C52D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o-prawne i kadrowo-płacowe. </w:t>
            </w:r>
          </w:p>
          <w:p w:rsidR="00E338E4" w:rsidRPr="00C52D60" w:rsidRDefault="00E338E4" w:rsidP="001E295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52D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finansowe.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</w:t>
            </w:r>
            <w:r w:rsidR="00C52D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</w:t>
            </w:r>
          </w:p>
        </w:tc>
      </w:tr>
      <w:tr w:rsidR="00E338E4" w:rsidRPr="00E338E4" w:rsidTr="008D2883">
        <w:trPr>
          <w:trHeight w:val="13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36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im. Wandy Chmielowskiej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Witelona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6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51-617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99C" w:rsidRDefault="00E338E4" w:rsidP="001E2959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9199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</w:t>
            </w:r>
            <w:r w:rsidR="00E9199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E9199C" w:rsidRDefault="00E338E4" w:rsidP="001E2959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9199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</w:t>
            </w:r>
            <w:r w:rsidR="00E9199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o-prawne i kadrowo-płacowe. </w:t>
            </w:r>
          </w:p>
          <w:p w:rsidR="00E338E4" w:rsidRPr="00E9199C" w:rsidRDefault="00E338E4" w:rsidP="001E2959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9199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finansowe.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="00E9199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 </w:t>
            </w:r>
          </w:p>
        </w:tc>
      </w:tr>
      <w:tr w:rsidR="00E338E4" w:rsidRPr="00E338E4" w:rsidTr="008D2883">
        <w:trPr>
          <w:trHeight w:val="13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41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im. Jana Pawła II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Dobra 16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53-678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71" w:rsidRDefault="00E338E4" w:rsidP="001E2959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E0C7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</w:t>
            </w:r>
            <w:r w:rsidR="007E0C7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7E0C71" w:rsidRDefault="00E338E4" w:rsidP="001E2959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E0C7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organizacyjno-prawne i</w:t>
            </w:r>
            <w:r w:rsidR="007E0C7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kadrowo-płacowe. </w:t>
            </w:r>
          </w:p>
          <w:p w:rsidR="00E338E4" w:rsidRPr="007E0C71" w:rsidRDefault="00E338E4" w:rsidP="001E2959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E0C7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finansowe.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</w:t>
            </w:r>
            <w:r w:rsid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="00BB2A8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="00BB2A8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</w:t>
            </w:r>
          </w:p>
        </w:tc>
      </w:tr>
      <w:tr w:rsidR="00E338E4" w:rsidRPr="00E338E4" w:rsidTr="008D2883">
        <w:trPr>
          <w:trHeight w:val="13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Przedszkole nr 79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Piwna 14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50-353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D9" w:rsidRDefault="00E338E4" w:rsidP="001E295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prowadzący oraz jego r</w:t>
            </w:r>
            <w:r w:rsid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ealizacja. </w:t>
            </w:r>
          </w:p>
          <w:p w:rsidR="00F344D9" w:rsidRDefault="00E338E4" w:rsidP="001E295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</w:t>
            </w:r>
            <w:r w:rsid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o-prawne i kadrowo-płacowe.</w:t>
            </w:r>
          </w:p>
          <w:p w:rsidR="00E338E4" w:rsidRPr="00F344D9" w:rsidRDefault="00E338E4" w:rsidP="001E295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finansowe.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</w:t>
            </w:r>
          </w:p>
        </w:tc>
      </w:tr>
      <w:tr w:rsidR="00E338E4" w:rsidRPr="00E338E4" w:rsidTr="008D2883">
        <w:trPr>
          <w:trHeight w:val="13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82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Ks. Norberta Bonczyka 52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51-138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D9" w:rsidRDefault="00E338E4" w:rsidP="001E295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</w:t>
            </w:r>
            <w:r w:rsid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F344D9" w:rsidRDefault="00E338E4" w:rsidP="001E295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</w:t>
            </w:r>
            <w:r w:rsid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o-prawne i kadrowo-płacowe. </w:t>
            </w:r>
          </w:p>
          <w:p w:rsidR="00E338E4" w:rsidRPr="00F344D9" w:rsidRDefault="00E338E4" w:rsidP="001E295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finansowe.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 </w:t>
            </w:r>
          </w:p>
        </w:tc>
      </w:tr>
      <w:tr w:rsidR="00E338E4" w:rsidRPr="00E338E4" w:rsidTr="008D2883">
        <w:trPr>
          <w:trHeight w:val="13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90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im. Lucyny Krzemienieckiej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Zaporoska 51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53-519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D9" w:rsidRDefault="00E338E4" w:rsidP="001E2959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</w:t>
            </w:r>
            <w:r w:rsid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F344D9" w:rsidRDefault="00E338E4" w:rsidP="001E2959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</w:t>
            </w:r>
            <w:r w:rsid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o-prawne i kadrowo-płacowe. </w:t>
            </w:r>
          </w:p>
          <w:p w:rsidR="00E338E4" w:rsidRPr="00F344D9" w:rsidRDefault="00E338E4" w:rsidP="001E2959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finansowe.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9503C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="00F344D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</w:t>
            </w:r>
          </w:p>
        </w:tc>
      </w:tr>
      <w:tr w:rsidR="00E338E4" w:rsidRPr="00E338E4" w:rsidTr="008D2883">
        <w:trPr>
          <w:trHeight w:val="13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106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im. Heleny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Bechlerowej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Sycowska 9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51-319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8F" w:rsidRDefault="00E338E4" w:rsidP="001E295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25D8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</w:t>
            </w:r>
            <w:r w:rsidR="00125D8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125D8F" w:rsidRDefault="00E338E4" w:rsidP="001E295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25D8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organizacyjno-prawne i kadrowo-płacowe. </w:t>
            </w:r>
          </w:p>
          <w:p w:rsidR="00E338E4" w:rsidRPr="00125D8F" w:rsidRDefault="00E338E4" w:rsidP="001E295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25D8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finansowe.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="00125D8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 </w:t>
            </w:r>
          </w:p>
        </w:tc>
      </w:tr>
      <w:tr w:rsidR="00E338E4" w:rsidRPr="00E338E4" w:rsidTr="008D2883">
        <w:trPr>
          <w:trHeight w:val="13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Szkoła Podstawowa nr 23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im. Gen. Stefana "Grota" Roweckiego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Przystankowa 32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52-235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0D4" w:rsidRDefault="00E338E4" w:rsidP="001E295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F40D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</w:t>
            </w:r>
            <w:r w:rsidR="00CF40D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CF40D4" w:rsidRDefault="00E338E4" w:rsidP="001E295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F40D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</w:t>
            </w:r>
            <w:r w:rsidR="00CF40D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o-prawne i kadrowo-płacowe. </w:t>
            </w:r>
          </w:p>
          <w:p w:rsidR="00E338E4" w:rsidRPr="00CF40D4" w:rsidRDefault="00E338E4" w:rsidP="001E295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F40D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finansowe.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="00CF40D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 </w:t>
            </w:r>
          </w:p>
        </w:tc>
      </w:tr>
      <w:tr w:rsidR="00E338E4" w:rsidRPr="00E338E4" w:rsidTr="008D2883">
        <w:trPr>
          <w:trHeight w:val="13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Szkoła Podstawowa nr 36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im. Bohaterów Westerplatte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Fryderyka Chopina 9b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51-609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0D4" w:rsidRDefault="00E338E4" w:rsidP="001E295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F40D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</w:t>
            </w:r>
            <w:r w:rsidR="00CF40D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CF40D4" w:rsidRDefault="00E338E4" w:rsidP="001E295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F40D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</w:t>
            </w:r>
            <w:r w:rsidR="00CF40D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o-prawne i kadrowo-płacowe. </w:t>
            </w:r>
          </w:p>
          <w:p w:rsidR="00E338E4" w:rsidRPr="00CF40D4" w:rsidRDefault="00E338E4" w:rsidP="001E295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F40D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finansowe.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="00CF40D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="00CF40D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="00CF40D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E338E4" w:rsidRPr="00E338E4" w:rsidTr="008D2883">
        <w:trPr>
          <w:trHeight w:val="13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Szkoła Podstawowa nr 37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im. Kardynała Stefana Wyszyńskiego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Sarbinowska 10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54-320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408" w:rsidRDefault="00E338E4" w:rsidP="001E2959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E440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CE4408" w:rsidRDefault="00E338E4" w:rsidP="001E2959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E440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organizacyjno-prawne i kadrowo-płacowe. </w:t>
            </w:r>
          </w:p>
          <w:p w:rsidR="00E338E4" w:rsidRPr="00CE4408" w:rsidRDefault="00E338E4" w:rsidP="001E2959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E440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finansowe.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="00CE440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</w:t>
            </w:r>
          </w:p>
        </w:tc>
      </w:tr>
      <w:tr w:rsidR="00E338E4" w:rsidRPr="00E338E4" w:rsidTr="008D2883">
        <w:trPr>
          <w:trHeight w:val="13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Szkoła Podstawowa nr 61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im. Janusza Korczaka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Skarbowców 8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53-025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408" w:rsidRDefault="00E338E4" w:rsidP="001E2959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E440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</w:t>
            </w:r>
            <w:r w:rsidR="00CE440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CE4408" w:rsidRDefault="00E338E4" w:rsidP="001E2959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E440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</w:t>
            </w:r>
            <w:r w:rsidR="00CE440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o-prawne i kadrowo-płacowe. </w:t>
            </w:r>
          </w:p>
          <w:p w:rsidR="00E338E4" w:rsidRPr="00CE4408" w:rsidRDefault="00E338E4" w:rsidP="001E2959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E440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finansowe.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="00CE440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</w:t>
            </w:r>
          </w:p>
        </w:tc>
      </w:tr>
      <w:tr w:rsidR="00E338E4" w:rsidRPr="00E338E4" w:rsidTr="008D2883">
        <w:trPr>
          <w:trHeight w:val="15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37.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Szermiercza Sportowa Szkoła Podstawowa nr 85 </w:t>
            </w:r>
            <w:r w:rsidR="00CE440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im. Prof. Mariana Suskiego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Gen. Romualda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Traugutta 37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50-416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408" w:rsidRDefault="00E338E4" w:rsidP="001E2959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E440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</w:t>
            </w:r>
            <w:r w:rsidR="00CE440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CE4408" w:rsidRDefault="00E338E4" w:rsidP="001E2959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E440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organizacyjno-prawne i kadrowo-płacowe. </w:t>
            </w:r>
          </w:p>
          <w:p w:rsidR="00E338E4" w:rsidRPr="00CE4408" w:rsidRDefault="00E338E4" w:rsidP="001E2959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E440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finansowe.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="00CE440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</w:t>
            </w:r>
          </w:p>
        </w:tc>
      </w:tr>
      <w:tr w:rsidR="00E338E4" w:rsidRPr="00E338E4" w:rsidTr="008D2883">
        <w:trPr>
          <w:trHeight w:val="14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 9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Ludwika Solskiego 13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52-401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A1" w:rsidRDefault="00E338E4" w:rsidP="001E2959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A3DA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prowadzący oraz jeg</w:t>
            </w:r>
            <w:r w:rsidR="005A3DA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 realizacja. </w:t>
            </w:r>
          </w:p>
          <w:p w:rsidR="005A3DA1" w:rsidRDefault="00E338E4" w:rsidP="001E2959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A3DA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</w:t>
            </w:r>
            <w:r w:rsidR="005A3DA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o-prawne i kadrowo-płacowe. </w:t>
            </w:r>
          </w:p>
          <w:p w:rsidR="00E338E4" w:rsidRPr="005A3DA1" w:rsidRDefault="00E338E4" w:rsidP="001E2959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A3DA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finansowe.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="005A3DA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</w:t>
            </w:r>
          </w:p>
        </w:tc>
      </w:tr>
      <w:tr w:rsidR="00E338E4" w:rsidRPr="00E338E4" w:rsidTr="008D2883">
        <w:trPr>
          <w:trHeight w:val="14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 11</w:t>
            </w:r>
            <w:r w:rsidRPr="00E338E4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Strachocińska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155-157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51-518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A1" w:rsidRDefault="00E338E4" w:rsidP="001E295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A3DA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</w:t>
            </w:r>
            <w:r w:rsidR="005A3DA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5A3DA1" w:rsidRDefault="00E338E4" w:rsidP="001E295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A3DA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organizacyjno-prawne i kadrowo-płaco</w:t>
            </w:r>
            <w:r w:rsidR="005A3DA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we. </w:t>
            </w:r>
          </w:p>
          <w:p w:rsidR="00E338E4" w:rsidRPr="005A3DA1" w:rsidRDefault="005A3DA1" w:rsidP="001E295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A3DA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finansowe.</w:t>
            </w:r>
            <w:r w:rsidR="00E338E4" w:rsidRPr="005A3DA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="005A3DA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</w:t>
            </w:r>
          </w:p>
        </w:tc>
      </w:tr>
      <w:tr w:rsidR="00E338E4" w:rsidRPr="00E338E4" w:rsidTr="008D2883">
        <w:trPr>
          <w:trHeight w:val="14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 12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Suwalska 5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54-104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DD0" w:rsidRDefault="00E338E4" w:rsidP="001E2959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96DD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</w:t>
            </w:r>
            <w:r w:rsidR="00496DD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496DD0" w:rsidRDefault="00E338E4" w:rsidP="001E2959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96DD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</w:t>
            </w:r>
            <w:r w:rsidR="00496DD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o-prawne i kadrowo-płacowe. </w:t>
            </w:r>
          </w:p>
          <w:p w:rsidR="00E338E4" w:rsidRPr="00496DD0" w:rsidRDefault="00202197" w:rsidP="001E2959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finansowe.</w:t>
            </w:r>
            <w:r w:rsidR="00E338E4" w:rsidRPr="00496DD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="00496DD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</w:t>
            </w:r>
          </w:p>
        </w:tc>
      </w:tr>
      <w:tr w:rsidR="00E338E4" w:rsidRPr="00E338E4" w:rsidTr="008D2883">
        <w:trPr>
          <w:trHeight w:val="14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 14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Częstochowska 42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54-031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AFA" w:rsidRDefault="00DE7AFA" w:rsidP="001E2959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96DD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DE7AFA" w:rsidRDefault="00DE7AFA" w:rsidP="001E2959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96DD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o-prawne i kadrowo-płacowe.</w:t>
            </w:r>
          </w:p>
          <w:p w:rsidR="00E338E4" w:rsidRPr="00DE7AFA" w:rsidRDefault="00DE7AFA" w:rsidP="001E2959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E7AF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finansowe.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="00496DD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</w:t>
            </w:r>
          </w:p>
        </w:tc>
      </w:tr>
      <w:tr w:rsidR="00E338E4" w:rsidRPr="00E338E4" w:rsidTr="008D2883">
        <w:trPr>
          <w:trHeight w:val="14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 15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Stanisławowska 38-44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54-611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BDA" w:rsidRDefault="00E338E4" w:rsidP="001E295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B0BD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</w:t>
            </w:r>
            <w:r w:rsidR="003B0BD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3B0BDA" w:rsidRDefault="00E338E4" w:rsidP="001E295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B0BD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</w:t>
            </w:r>
            <w:r w:rsidR="003B0BD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o-prawne i kadrowo-płacowe. </w:t>
            </w:r>
          </w:p>
          <w:p w:rsidR="00E338E4" w:rsidRPr="003B0BDA" w:rsidRDefault="00E338E4" w:rsidP="001E295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B0BD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finansowe.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="003B0BD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</w:t>
            </w:r>
          </w:p>
        </w:tc>
      </w:tr>
      <w:tr w:rsidR="00E338E4" w:rsidRPr="00E338E4" w:rsidTr="008D2883">
        <w:trPr>
          <w:trHeight w:val="14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 17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Wieczysta 105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50-550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644" w:rsidRDefault="00E338E4" w:rsidP="001E295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176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</w:t>
            </w:r>
            <w:r w:rsidR="004176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417644" w:rsidRDefault="00E338E4" w:rsidP="001E295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176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</w:t>
            </w:r>
            <w:r w:rsidR="004176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o-prawne i kadrowo-płacowe. </w:t>
            </w:r>
          </w:p>
          <w:p w:rsidR="00E338E4" w:rsidRPr="00417644" w:rsidRDefault="00E338E4" w:rsidP="001E295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176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Zagadnienia finansowe.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="004176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 rok 2017</w:t>
            </w:r>
          </w:p>
        </w:tc>
      </w:tr>
      <w:tr w:rsidR="00E338E4" w:rsidRPr="00E338E4" w:rsidTr="008D2883">
        <w:trPr>
          <w:trHeight w:val="55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Poradnia Psychologiczno-Pedagogiczna nr 5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Piotra Czajkowskiego 28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51-171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0A" w:rsidRDefault="00E338E4" w:rsidP="001E295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8310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  <w:r w:rsidR="0078310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</w:p>
          <w:p w:rsidR="0078310A" w:rsidRPr="0078310A" w:rsidRDefault="00E338E4" w:rsidP="001E295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8310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Weryfikacja prawidłowości wyliczenia faktycznej przeciętnej liczby zatrudnionych nauczycieli oraz pracowników administracji i obsługi w celu dokonania korekty odpisu podstawowego na zakładowy </w:t>
            </w:r>
            <w:r w:rsidRPr="0078310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 xml:space="preserve">fundusz świadczeń socjalnych. </w:t>
            </w:r>
          </w:p>
          <w:p w:rsidR="0078310A" w:rsidRDefault="00E338E4" w:rsidP="001E295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8310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zasadności przyznawania dodatków specjalnych dla pracowni</w:t>
            </w:r>
            <w:r w:rsidR="0078310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ków administracji i obsługi.</w:t>
            </w:r>
          </w:p>
          <w:p w:rsidR="0078310A" w:rsidRDefault="00E338E4" w:rsidP="001E295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8310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</w:t>
            </w:r>
            <w:r w:rsidR="0078310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no-prawne i kadrowo-płacowe.</w:t>
            </w:r>
          </w:p>
          <w:p w:rsidR="0078310A" w:rsidRDefault="0078310A" w:rsidP="001E295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finansowe.</w:t>
            </w:r>
          </w:p>
          <w:p w:rsidR="0078310A" w:rsidRDefault="00E338E4" w:rsidP="001E295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8310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Powierzenie zadań z zakresu</w:t>
            </w:r>
            <w:r w:rsidR="0078310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BHP oraz ich realizacja.</w:t>
            </w:r>
          </w:p>
          <w:p w:rsidR="00E338E4" w:rsidRPr="0078310A" w:rsidRDefault="00E338E4" w:rsidP="001E295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78310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Przestrzeganie przepisów art. 62, 64 i 70 ustawy </w:t>
            </w:r>
            <w:r w:rsidRPr="0078310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4 rok szkolny 2016/2017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1,2,3,5,6,7 rok 2017</w:t>
            </w:r>
          </w:p>
        </w:tc>
      </w:tr>
      <w:tr w:rsidR="00E338E4" w:rsidRPr="00E338E4" w:rsidTr="008D2883">
        <w:trPr>
          <w:trHeight w:val="27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45.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Zespół Szkół nr 6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Nowodworska 70-82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54-438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CF" w:rsidRDefault="00E338E4" w:rsidP="001E295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503C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planowania budżetu z zasadami opracowanymi przez organ prowadzący oraz jego realizacja. </w:t>
            </w:r>
          </w:p>
          <w:p w:rsidR="009503CF" w:rsidRDefault="00E338E4" w:rsidP="001E295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503C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</w:t>
            </w:r>
            <w:r w:rsidR="009503C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no-prawne i kadrowo-płacowe.</w:t>
            </w:r>
          </w:p>
          <w:p w:rsidR="009503CF" w:rsidRDefault="009503CF" w:rsidP="001E295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finansowe.</w:t>
            </w:r>
          </w:p>
          <w:p w:rsidR="009503CF" w:rsidRDefault="00E338E4" w:rsidP="001E295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503C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Powierzenie zadań z zak</w:t>
            </w:r>
            <w:r w:rsidR="009503C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resu BHP oraz ich realizacja.</w:t>
            </w:r>
          </w:p>
          <w:p w:rsidR="00E338E4" w:rsidRPr="009503CF" w:rsidRDefault="00E338E4" w:rsidP="001E295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503C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Przestrzeganie przepisów art. 62, 64 i 70 ustawy </w:t>
            </w:r>
            <w:r w:rsidRPr="009503C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1,3,4,5 rok 2017</w:t>
            </w:r>
          </w:p>
        </w:tc>
      </w:tr>
      <w:tr w:rsidR="00E338E4" w:rsidRPr="00E338E4" w:rsidTr="008D2883">
        <w:trPr>
          <w:trHeight w:val="395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Młodzieżowy Dom Kultury "Śródmieście"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Dubois 5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50-208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068" w:rsidRDefault="00E338E4" w:rsidP="001E2959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06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  <w:r w:rsidR="003E706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</w:p>
          <w:p w:rsidR="003E7068" w:rsidRDefault="00E338E4" w:rsidP="001E2959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06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</w:t>
            </w:r>
            <w:r w:rsidR="003E706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no-prawne i kadrowo-płacowe.</w:t>
            </w:r>
          </w:p>
          <w:p w:rsidR="003E7068" w:rsidRDefault="003E7068" w:rsidP="001E2959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finansowe.</w:t>
            </w:r>
          </w:p>
          <w:p w:rsidR="003E7068" w:rsidRDefault="00E338E4" w:rsidP="001E2959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06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Powierzenie zadań z zakr</w:t>
            </w:r>
            <w:r w:rsidR="003E706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esu BHP oraz ich realizacja.</w:t>
            </w:r>
          </w:p>
          <w:p w:rsidR="00E338E4" w:rsidRPr="003E7068" w:rsidRDefault="00E338E4" w:rsidP="001E2959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06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Przestrzeganie przepisów art. 62, 64 i 70 ustawy </w:t>
            </w:r>
            <w:r w:rsidRPr="003E706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1,3,4,5 rok 2017</w:t>
            </w:r>
          </w:p>
        </w:tc>
      </w:tr>
      <w:tr w:rsidR="00E338E4" w:rsidRPr="00E338E4" w:rsidTr="008D2883">
        <w:trPr>
          <w:trHeight w:val="28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47.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Poradnia Psychologiczno-Pedagogiczna nr 9</w:t>
            </w:r>
            <w:r w:rsidRPr="00E338E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Krakowska 102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50-427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068" w:rsidRDefault="00E338E4" w:rsidP="001E2959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06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  <w:r w:rsidR="003E706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</w:p>
          <w:p w:rsidR="003E7068" w:rsidRDefault="00E338E4" w:rsidP="001E2959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06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</w:t>
            </w:r>
            <w:r w:rsidR="003E706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no-prawne i kadrowo-płacowe.</w:t>
            </w:r>
          </w:p>
          <w:p w:rsidR="003E7068" w:rsidRDefault="003E7068" w:rsidP="001E2959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finansowe.</w:t>
            </w:r>
          </w:p>
          <w:p w:rsidR="003E7068" w:rsidRDefault="00E338E4" w:rsidP="001E2959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06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Powierzenie zadań z zakr</w:t>
            </w:r>
            <w:r w:rsidR="003E706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esu BHP oraz ich realizacja.</w:t>
            </w:r>
          </w:p>
          <w:p w:rsidR="00E338E4" w:rsidRPr="003E7068" w:rsidRDefault="00E338E4" w:rsidP="001E2959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06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Przestrzeganie przepisów art. 62, 64 i 70 ustawy </w:t>
            </w:r>
            <w:r w:rsidRPr="003E706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1,3,4,5 rok 2017</w:t>
            </w:r>
          </w:p>
        </w:tc>
      </w:tr>
      <w:tr w:rsidR="00E338E4" w:rsidRPr="00E338E4" w:rsidTr="008D2883">
        <w:trPr>
          <w:trHeight w:val="27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Liceum Ogólnokształcące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nr XV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Wojrowicka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58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54-436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1DF" w:rsidRDefault="00E338E4" w:rsidP="001E295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A31D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  <w:r w:rsidR="00EA31D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</w:p>
          <w:p w:rsidR="00EA31DF" w:rsidRDefault="00E338E4" w:rsidP="001E295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A31D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organizacyjno-</w:t>
            </w:r>
            <w:r w:rsidR="00EA31D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prawne i kadrowo-płacowe.</w:t>
            </w:r>
          </w:p>
          <w:p w:rsidR="00EA31DF" w:rsidRDefault="00EA31DF" w:rsidP="001E295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finansowe.</w:t>
            </w:r>
          </w:p>
          <w:p w:rsidR="00EA31DF" w:rsidRDefault="00E338E4" w:rsidP="001E295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A31D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Powierzenie zadań z zakr</w:t>
            </w:r>
            <w:r w:rsidR="00EA31D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esu BHP oraz ich realizacja.</w:t>
            </w:r>
          </w:p>
          <w:p w:rsidR="00E338E4" w:rsidRPr="00EA31DF" w:rsidRDefault="00E338E4" w:rsidP="001E295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A31D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Przestrzeganie przepisów art. 62, 64 i 70 ustawy </w:t>
            </w:r>
            <w:r w:rsidRPr="00EA31D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1,3,4,5 rok 2017</w:t>
            </w:r>
          </w:p>
        </w:tc>
      </w:tr>
      <w:tr w:rsidR="00E338E4" w:rsidRPr="00E338E4" w:rsidTr="008D2883">
        <w:trPr>
          <w:trHeight w:val="27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Zespół Szkół Ogólnokształcących nr 3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Piotra Skargi 31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50-082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978" w:rsidRDefault="00E338E4" w:rsidP="001E295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F69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  <w:r w:rsidR="00CF69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</w:p>
          <w:p w:rsidR="00CF6978" w:rsidRDefault="00E338E4" w:rsidP="001E295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F69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</w:t>
            </w:r>
            <w:r w:rsidR="00CF69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no-prawne i kadrowo-płacowe.</w:t>
            </w:r>
          </w:p>
          <w:p w:rsidR="00CF6978" w:rsidRDefault="00CF6978" w:rsidP="001E295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finansowe.</w:t>
            </w:r>
          </w:p>
          <w:p w:rsidR="00CF6978" w:rsidRDefault="00E338E4" w:rsidP="001E295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F69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Powierzenie zadań z zakresu BHP oraz ich realiza</w:t>
            </w:r>
            <w:r w:rsidR="00CF69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cja.</w:t>
            </w:r>
          </w:p>
          <w:p w:rsidR="00E338E4" w:rsidRPr="00CF6978" w:rsidRDefault="00E338E4" w:rsidP="001E295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F69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Przestrzeganie przepisów art. 62, 64 i 70 ustawy </w:t>
            </w:r>
            <w:r w:rsidRPr="00CF69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1,3,4,5 rok 2017</w:t>
            </w:r>
          </w:p>
        </w:tc>
      </w:tr>
      <w:tr w:rsidR="00E338E4" w:rsidRPr="00E338E4" w:rsidTr="008D2883">
        <w:trPr>
          <w:trHeight w:val="27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Szkół nr 14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al. Aleksandra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Brücknera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10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51-410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978" w:rsidRDefault="00E338E4" w:rsidP="001E2959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F69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Zgodność planowania budżetu z zasadami opracowanymi przez organ prowadzący oraz jego realizacja.</w:t>
            </w:r>
          </w:p>
          <w:p w:rsidR="00CF6978" w:rsidRDefault="00E338E4" w:rsidP="001E2959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F69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organizacyj</w:t>
            </w:r>
            <w:r w:rsidR="00CF69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no-prawne i kadrowo-płacowe.</w:t>
            </w:r>
          </w:p>
          <w:p w:rsidR="00CF6978" w:rsidRDefault="00CF6978" w:rsidP="001E2959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Zagadnienia finansowe.</w:t>
            </w:r>
          </w:p>
          <w:p w:rsidR="00CF6978" w:rsidRDefault="00E338E4" w:rsidP="001E2959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F69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Powierzenie zadań z zakr</w:t>
            </w:r>
            <w:r w:rsidR="00CF69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esu BHP oraz ich realizacja.</w:t>
            </w:r>
          </w:p>
          <w:p w:rsidR="00E338E4" w:rsidRPr="00CF6978" w:rsidRDefault="00E338E4" w:rsidP="001E2959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F69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Przestrzeganie przepisów art. 62, 64 i 70 ustawy </w:t>
            </w:r>
            <w:r w:rsidRPr="00CF69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dnia 7 lipca 1994 r. Prawo budowlane i przepisów Rozporządzenia Rady Ministrów z dnia 7 grudnia 2012 r. w sprawie rodzajów urządzeń technicznych podlegających dozorowi technicznemu.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rok szkolny 2016/2017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1,3,4,5 rok 2017</w:t>
            </w:r>
          </w:p>
        </w:tc>
      </w:tr>
      <w:tr w:rsidR="00E338E4" w:rsidRPr="00E338E4" w:rsidTr="008D2883">
        <w:trPr>
          <w:trHeight w:val="11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594B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5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Planeta Uśmiechu </w:t>
            </w:r>
            <w:r w:rsidR="00594B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Dźwirzyńska 3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54-320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w SIO, mających wpływ na kwotę uzupełniającą części oświatowej subwencji ogólnej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1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594B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50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Mały Kolejarz</w:t>
            </w:r>
            <w:r w:rsidR="00594B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Dyrekcyjna 15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50-528 Wrocław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w SIO, mających wpływ na kwotę uzupełniającą części oświatowej subwencji ogólnej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1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594B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52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Gołąbki Pocztowe</w:t>
            </w:r>
            <w:r w:rsidR="00594B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Łączności 5-7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53-330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w SIO, mających wpływ na kwotę uzupełniającą części oświatowej subwencji ogólnej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1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594B7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</w:t>
            </w:r>
            <w:r w:rsidR="00594B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nr 59</w:t>
            </w:r>
            <w:r w:rsidR="00594B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 Krasnala pod Narcyzem</w:t>
            </w:r>
            <w:r w:rsidR="00594B7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Narcyzowa 6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53-225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w SIO, mających wpływ na kwotę uzupełniającą części oświatowej subwencji ogólnej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0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92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Bardzka 5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50-516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0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47620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Przedszkole nr 110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Domek Krasnoludków</w:t>
            </w:r>
            <w:r w:rsid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Gołężycka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4a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54-152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3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57.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47620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Szkoła Podstawowa nr 20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im. Orła Białego </w:t>
            </w:r>
            <w:r w:rsid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Henryka Michała Kamieńskiego 24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51-124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9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Szkoła Podstawowa nr 33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Kolista 17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54-151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Szkoła Podstawowa nr 37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im. Kardynała Stefana Wyszyńskiego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Sarbinowska 10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54-320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3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47620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Szkoła Podstawowa nr 39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im. Księdza Jana Twardowskiego</w:t>
            </w:r>
            <w:r w:rsid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Przedwiośnie 47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51-211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2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47620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Sportowa Szkoła Podstawowa n</w:t>
            </w:r>
            <w:r w:rsid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 46</w:t>
            </w:r>
            <w:r w:rsid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im. Polskich Olimpijczyków</w:t>
            </w:r>
            <w:r w:rsid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Ścinawska 21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53-628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0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Szkoła Podstawowa nr 61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im. Janusza Korczaka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Skarbowców 8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53-025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0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47620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Szkoła Podstawowa nr 74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im. Prymasa Tysiąclecia</w:t>
            </w:r>
            <w:r w:rsid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Kleczkowska 2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50-227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4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47620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Szkoła Podstawowa nr 83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im. Jana Kasprowicza</w:t>
            </w:r>
            <w:r w:rsid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al. Tadeusza Boya-Żeleńskiego 32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51-160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5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65.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Szermiercza Sportowa Szkoła Podstawowa nr 85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im. Prof. Mariana Suskiego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Gen. Romualda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Traugutta 37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50-416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2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 9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Ludwika Solskiego 13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52-401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1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 11</w:t>
            </w:r>
            <w:r w:rsidRPr="00E338E4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Strachocińska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155-157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51-518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1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 12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Suwalska 5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54-104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1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 14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Częstochowska 42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54-031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1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 15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Stanisławowska 38-44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54-611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1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 17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Wieczysta 105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50-550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0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47620B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="00E338E4"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Szkolno–Przedszkolny</w:t>
            </w:r>
            <w:proofErr w:type="spellEnd"/>
            <w:r w:rsidR="00E338E4"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 19</w:t>
            </w:r>
            <w:r w:rsidR="00E338E4"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="00E338E4"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Januszowicka</w:t>
            </w:r>
            <w:proofErr w:type="spellEnd"/>
            <w:r w:rsidR="00E338E4"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35-37</w:t>
            </w:r>
            <w:r w:rsidR="00E338E4"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53-135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0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73.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Zespół Szkół nr 6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Nowodworska 70-82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54-438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1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Szkół nr 20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Kłodnicka 36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54-207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0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Elektroniczne </w:t>
            </w:r>
            <w:r w:rsidR="00C978F2"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Zakłady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Naukowe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Braniborska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57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53-680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Liceum Ogólnokształcące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nr XV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Wojrowicka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58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54-436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Zespół Szkół Ogólnokształcących nr 3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Piotra Skargi 31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50-082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10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Zespół Szkół nr 14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al. Aleksandra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Brücknera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10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51-410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Zgodność ze stanem faktycznym na 30 września 2018 r., danych o liczbie uczniów i wychowanków wykazanych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 SIO, mających wpływ na kwotę uzupełniającą części oświatowej subwencji ogólnej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2018</w:t>
            </w:r>
          </w:p>
        </w:tc>
      </w:tr>
      <w:tr w:rsidR="00E338E4" w:rsidRPr="00E338E4" w:rsidTr="008D2883">
        <w:trPr>
          <w:trHeight w:val="64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Gimnazjum nr 17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Ślężna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2-24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53-302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Prawidłowość zawierania umów najmu oraz przeprowadzania remontów pomieszczeń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01.09.2016 - 31.12.2017</w:t>
            </w:r>
          </w:p>
        </w:tc>
      </w:tr>
      <w:tr w:rsidR="00E338E4" w:rsidRPr="00E338E4" w:rsidTr="008D2883">
        <w:trPr>
          <w:trHeight w:val="10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Dyrektor </w:t>
            </w:r>
            <w:r w:rsid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Zarządu </w:t>
            </w:r>
            <w:r w:rsid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Cmentarzy Komunalnych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pl. Strzelecki 19/21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50-224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Przestrzeganie obowiązujących przepisów przy zawieraniu umów najmu pomieszczeń i dzierżawy terenów zarządzanych przez ZCK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2016-2017</w:t>
            </w:r>
          </w:p>
        </w:tc>
      </w:tr>
      <w:tr w:rsidR="00E338E4" w:rsidRPr="00E338E4" w:rsidTr="008D2883">
        <w:trPr>
          <w:trHeight w:val="95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Dyrektor Zarządu Inwestycji Miejskich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Januszowicka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15a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53-135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Prawidłowość i terminowość wystawiania jednostkom dowodów PT w ramach realizowanych przez ZIM inwestycji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2016-2017</w:t>
            </w:r>
          </w:p>
        </w:tc>
      </w:tr>
      <w:tr w:rsidR="00E338E4" w:rsidRPr="00E338E4" w:rsidTr="008D2883">
        <w:trPr>
          <w:trHeight w:val="110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Dyrektor Młodzieżowego Centrum Sportu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al. Ignacego Jana Paderewskiego 35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51-612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Przestrzeganie obowiązujących przepisów przy organizacji i rozliczeniu 35.PKO MARATONU WROCŁAW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12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83.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Dyrektor Zarządu Dróg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i Utrzymania Miasta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Długa 49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53-633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20B" w:rsidRDefault="00E338E4" w:rsidP="001E2959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Przestrzeganie trybu przekazywan</w:t>
            </w:r>
            <w:r w:rsid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ia i odbioru pasa drogowego.</w:t>
            </w:r>
          </w:p>
          <w:p w:rsidR="00E338E4" w:rsidRPr="0047620B" w:rsidRDefault="00E338E4" w:rsidP="001E2959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Zawieranie umów dotyczących oddawania pasa drogowego na wyłączność.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2016-2017</w:t>
            </w:r>
          </w:p>
        </w:tc>
      </w:tr>
      <w:tr w:rsidR="00E338E4" w:rsidRPr="00E338E4" w:rsidTr="008D2883">
        <w:trPr>
          <w:trHeight w:val="13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47620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Towarzystwo Budownictwa Społecznego Sp. z o.o.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Stanisława Przybyszewskiego 102/104</w:t>
            </w:r>
            <w:r w:rsid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51-148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Prawidłowość dokumentowania prac budowlanych oraz rozliczeń z najemcami opuszczającymi lokal z zasobu TBS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2016-2017</w:t>
            </w:r>
          </w:p>
        </w:tc>
      </w:tr>
      <w:tr w:rsidR="00E338E4" w:rsidRPr="00E338E4" w:rsidTr="008D2883">
        <w:trPr>
          <w:trHeight w:val="21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Wydział Nieruchomości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Komunalnych UMW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al. Marcina Kromera 44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51-163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20B" w:rsidRDefault="00E338E4" w:rsidP="001E2959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Terminowość oddawania spraw zakończon</w:t>
            </w:r>
            <w:r w:rsid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ych do archiwum podręcznego.</w:t>
            </w:r>
          </w:p>
          <w:p w:rsidR="0047620B" w:rsidRDefault="00E338E4" w:rsidP="001E2959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Prawidłowość zbywania nieruchomości gruntowych na podstawie art. 32 usta</w:t>
            </w:r>
            <w:r w:rsidR="007925B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wy z dnia 21 sierpnia 1997 r. o </w:t>
            </w:r>
            <w:r w:rsidRP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gospodarowaniu n</w:t>
            </w:r>
            <w:r w:rsid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ieruchomościami.</w:t>
            </w:r>
          </w:p>
          <w:p w:rsidR="00E338E4" w:rsidRPr="0047620B" w:rsidRDefault="00E338E4" w:rsidP="001E2959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355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Wykonywanie obowiązku wynikającego z § 19 </w:t>
            </w:r>
            <w:proofErr w:type="spellStart"/>
            <w:r w:rsidRP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47620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 Regulaminu Organizacyjnego DNR dotyczącego umów zawartych z osobami prawnymi.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2015-2017</w:t>
            </w:r>
          </w:p>
        </w:tc>
      </w:tr>
      <w:tr w:rsidR="00E338E4" w:rsidRPr="00E338E4" w:rsidTr="008D2883">
        <w:trPr>
          <w:trHeight w:val="8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Biur</w:t>
            </w:r>
            <w:r w:rsidR="00CF317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 Prezydenta UMW </w:t>
            </w:r>
            <w:r w:rsidR="00CF317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Sukiennice 9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50-107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Prawidłowość prowadzenia dokumentacji księgowej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i finansowej Biura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7925B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Biuro Ra</w:t>
            </w:r>
            <w:r w:rsidR="00CF317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dy Miejskiej UMW </w:t>
            </w:r>
            <w:r w:rsidR="00CF317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Sukiennice 9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50-107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Prawidłowość prowadzenia dokumentacji księgowej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i finansowej Biura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22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CF3173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Wydział </w:t>
            </w:r>
            <w:r w:rsidR="00E338E4"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Architektury </w:t>
            </w:r>
            <w:r w:rsidR="00E338E4"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i Budownictwa UMW </w:t>
            </w:r>
            <w:r w:rsidR="00E338E4"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pl. Nowy Targ 1-8 </w:t>
            </w:r>
            <w:r w:rsidR="00E338E4"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50-101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173" w:rsidRDefault="00E338E4" w:rsidP="007925B6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355" w:hanging="141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F317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Terminowość wszczynania postępowań w sprawie wydania decyzji pozwolenie na budowę oraz decyzji </w:t>
            </w:r>
            <w:r w:rsidRPr="00CF317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o warunkach zabudowy i l</w:t>
            </w:r>
            <w:r w:rsidR="00CF317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okalizacji celu publicznego.</w:t>
            </w:r>
          </w:p>
          <w:p w:rsidR="00CF3173" w:rsidRDefault="00E338E4" w:rsidP="007925B6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355" w:hanging="141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F317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Terminowość sprawdzania projektu budowlanego wraz z wymaganymi uz</w:t>
            </w:r>
            <w:r w:rsidR="00CF317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godnieniami i pozwoleniami. </w:t>
            </w:r>
          </w:p>
          <w:p w:rsidR="00CF3173" w:rsidRPr="00CF3173" w:rsidRDefault="00E338E4" w:rsidP="007925B6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355" w:hanging="141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F317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Terminowość przygotowania projektów decyzji </w:t>
            </w:r>
            <w:r w:rsidRPr="00CF317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o warunkach zabudowy i lokalizacji celu publicznego.</w:t>
            </w:r>
          </w:p>
          <w:p w:rsidR="00E338E4" w:rsidRPr="00CF3173" w:rsidRDefault="00E338E4" w:rsidP="007925B6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355" w:hanging="141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F317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Terminowość wydawania zaświadczeń </w:t>
            </w:r>
            <w:r w:rsidRPr="00CF317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o samodzielności lokalu.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92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Biuro Rozwoju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Wrocławia UMW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Świdnicka 53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50-030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Przestrzeganie obowiązujących przepisów przy sporządzaniu miejscowych planów zagospodarowania przestrzennego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16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90.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Biuro ds. Rewitalizacji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i Dziedzictwa Kulturowego  UMW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Gabrieli Zapolskiej 4 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50-032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Przestrzeganie zapisów Zarządzenia nr 4486/12 Prezydenta Wrocławia z dnia 8 maja 2012 r. w sprawie zasad zlecania i rozliczania z realizacji zadań powierzonych do wykonania aktem założycielskim spółce Wrocławska Rewitalizacja Spółka z ograniczoną odpowiedzialnością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01.09.2017 - 31.12.2017</w:t>
            </w:r>
          </w:p>
        </w:tc>
      </w:tr>
      <w:tr w:rsidR="00E338E4" w:rsidRPr="00E338E4" w:rsidTr="008D2883">
        <w:trPr>
          <w:trHeight w:val="40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2F9" w:rsidRPr="00B952F9" w:rsidRDefault="00E338E4" w:rsidP="00B952F9">
            <w:pPr>
              <w:tabs>
                <w:tab w:val="left" w:pos="287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Jednostki objęte kont</w:t>
            </w:r>
            <w:r w:rsidR="00B952F9"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rolą:</w:t>
            </w:r>
          </w:p>
          <w:p w:rsidR="00B952F9" w:rsidRDefault="00B952F9" w:rsidP="001E2959">
            <w:pPr>
              <w:pStyle w:val="Akapitzlist"/>
              <w:numPr>
                <w:ilvl w:val="0"/>
                <w:numId w:val="54"/>
              </w:numPr>
              <w:tabs>
                <w:tab w:val="left" w:pos="287"/>
              </w:tabs>
              <w:spacing w:after="0" w:line="240" w:lineRule="auto"/>
              <w:ind w:left="287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Szkoła Policealna </w:t>
            </w: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Sukces we Wrocławiu</w:t>
            </w: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Wojrowicka</w:t>
            </w:r>
            <w:proofErr w:type="spellEnd"/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58</w:t>
            </w: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="00E338E4"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54-436 </w:t>
            </w: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Wrocław</w:t>
            </w:r>
          </w:p>
          <w:p w:rsidR="00B952F9" w:rsidRDefault="00B952F9" w:rsidP="001E2959">
            <w:pPr>
              <w:pStyle w:val="Akapitzlist"/>
              <w:numPr>
                <w:ilvl w:val="0"/>
                <w:numId w:val="54"/>
              </w:numPr>
              <w:tabs>
                <w:tab w:val="left" w:pos="287"/>
              </w:tabs>
              <w:spacing w:after="0" w:line="240" w:lineRule="auto"/>
              <w:ind w:left="287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Medyczna Szkoła </w:t>
            </w: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Policealna Sukces dla </w:t>
            </w: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Dorosłych we Wrocławiu</w:t>
            </w: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Wojrowicka</w:t>
            </w:r>
            <w:proofErr w:type="spellEnd"/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58 </w:t>
            </w: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54-436 Wrocław</w:t>
            </w:r>
          </w:p>
          <w:p w:rsidR="00B952F9" w:rsidRDefault="00B952F9" w:rsidP="001E2959">
            <w:pPr>
              <w:pStyle w:val="Akapitzlist"/>
              <w:numPr>
                <w:ilvl w:val="0"/>
                <w:numId w:val="54"/>
              </w:numPr>
              <w:tabs>
                <w:tab w:val="left" w:pos="287"/>
              </w:tabs>
              <w:spacing w:after="0" w:line="240" w:lineRule="auto"/>
              <w:ind w:left="287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Liceum </w:t>
            </w: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Ogólnokształcące </w:t>
            </w: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="00E338E4"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Sukces </w:t>
            </w: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dla Dorosłych </w:t>
            </w: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we Wrocławiu</w:t>
            </w: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Wojrowicka</w:t>
            </w:r>
            <w:proofErr w:type="spellEnd"/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58</w:t>
            </w: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54-436 Wrocław</w:t>
            </w:r>
          </w:p>
          <w:p w:rsidR="00E338E4" w:rsidRPr="00B952F9" w:rsidRDefault="00E338E4" w:rsidP="00B952F9">
            <w:pPr>
              <w:tabs>
                <w:tab w:val="left" w:pos="287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Organ prowadzący: </w:t>
            </w:r>
            <w:r w:rsidRPr="00B952F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Małgorzata Wywiał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Prawidłowość pobrania i wykorzystania dotacji zgodnie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art. 90 ust. 3d ustawy o systemie oświaty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173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7925B6" w:rsidRDefault="00E338E4" w:rsidP="007925B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Jednostka objęta kontrolą: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Przedszkole Niepubliczne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„Miś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Yogi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”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</w:t>
            </w:r>
            <w:r w:rsidR="007925B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Cynamonowa 20-24</w:t>
            </w:r>
            <w:r w:rsidR="007925B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51-180 Wrocław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Organ prowadzący: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Piotr Bartosik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Prawidłowość pobrania i wykorzystania dotacji zgodnie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art. 90 ust. 3d ustawy o systemie oświaty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01.01.2017 - 30.06.2017</w:t>
            </w:r>
          </w:p>
        </w:tc>
      </w:tr>
      <w:tr w:rsidR="00E338E4" w:rsidRPr="00E338E4" w:rsidTr="008D2883">
        <w:trPr>
          <w:trHeight w:val="229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Jednostka objęta kontrolą: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Przedszkole Niepubliczne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„Miś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Yogi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”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</w:t>
            </w:r>
            <w:r w:rsidR="007925B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Cynamonowa 20-24</w:t>
            </w:r>
            <w:r w:rsidR="007925B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51-180 Wrocław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Organ prowadzący: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M.Y. Sp. z o.o.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Cynamonowa 20-24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51-180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Prawidłowość pobrania i wykorzystania dotacji zgodnie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art. 90 ust. 3d ustawy o systemie oświaty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01.07.2017 - 31.12.2017</w:t>
            </w:r>
          </w:p>
        </w:tc>
      </w:tr>
      <w:tr w:rsidR="00E338E4" w:rsidRPr="00E338E4" w:rsidTr="008D2883">
        <w:trPr>
          <w:trHeight w:val="307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29E" w:rsidRPr="00AA029E" w:rsidRDefault="00E338E4" w:rsidP="00AA029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Jednostki objęte kontr</w:t>
            </w:r>
            <w:r w:rsidR="00B952F9"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olą:</w:t>
            </w:r>
          </w:p>
          <w:p w:rsidR="00AA029E" w:rsidRDefault="00B952F9" w:rsidP="001E2959">
            <w:pPr>
              <w:pStyle w:val="Akapitzlist"/>
              <w:numPr>
                <w:ilvl w:val="0"/>
                <w:numId w:val="55"/>
              </w:numPr>
              <w:spacing w:after="0" w:line="240" w:lineRule="auto"/>
              <w:ind w:left="287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American </w:t>
            </w:r>
            <w:proofErr w:type="spellStart"/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School</w:t>
            </w:r>
            <w:proofErr w:type="spellEnd"/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of </w:t>
            </w:r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Wrocław </w:t>
            </w:r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Partynicka</w:t>
            </w:r>
            <w:proofErr w:type="spellEnd"/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29-37 </w:t>
            </w:r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="00E338E4"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53-031 </w:t>
            </w:r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Wrocław</w:t>
            </w:r>
          </w:p>
          <w:p w:rsidR="00AA029E" w:rsidRDefault="00B952F9" w:rsidP="001E2959">
            <w:pPr>
              <w:pStyle w:val="Akapitzlist"/>
              <w:numPr>
                <w:ilvl w:val="0"/>
                <w:numId w:val="55"/>
              </w:numPr>
              <w:spacing w:after="0" w:line="240" w:lineRule="auto"/>
              <w:ind w:left="287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Prywatna Szkoła </w:t>
            </w:r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Podstawowa American </w:t>
            </w:r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School</w:t>
            </w:r>
            <w:proofErr w:type="spellEnd"/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of Wrocław  </w:t>
            </w:r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Partynicka</w:t>
            </w:r>
            <w:proofErr w:type="spellEnd"/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29-37</w:t>
            </w:r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53-031 Wrocław</w:t>
            </w:r>
          </w:p>
          <w:p w:rsidR="00E338E4" w:rsidRPr="00AA029E" w:rsidRDefault="00E338E4" w:rsidP="00AA029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Organ prowadzący: </w:t>
            </w:r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Minakshi</w:t>
            </w:r>
            <w:proofErr w:type="spellEnd"/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A029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Sharma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Prawidłowość pobrania i wykorzystania dotacji zgodnie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art. 90 ust. 3d ustawy o systemie oświaty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182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95.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Jednostka objęta kontrolą: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Policealne Studium Geodezji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i Katastru "GEOTEST" 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Jana Władysł</w:t>
            </w:r>
            <w:r w:rsidR="007064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awa </w:t>
            </w:r>
            <w:r w:rsidR="007064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Dawida 5/7 </w:t>
            </w:r>
            <w:r w:rsidR="007064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50-527 Wrocław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Organ prowadzący: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Anna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Włażewska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Prawidłowość pobrania i wykorzystania dotacji zgodnie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art. 90 ust. 3d ustawy o systemie oświaty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22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425" w:rsidRPr="006E5425" w:rsidRDefault="00E338E4" w:rsidP="006E542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6E542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Jednostki objęte kontrolą:</w:t>
            </w:r>
          </w:p>
          <w:p w:rsidR="006E5425" w:rsidRDefault="006E5425" w:rsidP="001E2959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287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Policealne Studium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Geodezyjne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Tęczowa 60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53-603 Wrocław</w:t>
            </w:r>
          </w:p>
          <w:p w:rsidR="006E5425" w:rsidRDefault="00E338E4" w:rsidP="001E2959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287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6E542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Studium</w:t>
            </w:r>
            <w:r w:rsidR="006E542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Protetyki Słuchu </w:t>
            </w:r>
            <w:r w:rsidR="006E542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Tęczowa 60 </w:t>
            </w:r>
            <w:r w:rsidR="006E542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53-603 Wrocław</w:t>
            </w:r>
          </w:p>
          <w:p w:rsidR="00E338E4" w:rsidRPr="006E5425" w:rsidRDefault="006E5425" w:rsidP="006E542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Organ prowadzący:</w:t>
            </w:r>
            <w:r w:rsidR="00E338E4" w:rsidRPr="006E542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Halina </w:t>
            </w:r>
            <w:proofErr w:type="spellStart"/>
            <w:r w:rsidR="00E338E4" w:rsidRPr="006E542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Jędraszek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Prawidłowość pobrania i wykorzystania dotacji zgodnie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art. 90 ust. 3d ustawy o systemie oświaty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15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Jednostka objęta kontrolą: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Policealne Studium Budowy Dróg i Mostów  </w:t>
            </w:r>
            <w:r w:rsidR="007064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Tęczowa 60 </w:t>
            </w:r>
            <w:r w:rsidR="007064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53-603 Wrocław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Organ prowadzący: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Eulalia Chmielewska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Prawidłowość pobrania i wykorzystania dotacji zgodnie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art. 90 ust. 3d ustawy o systemie oświaty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3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55" w:rsidRPr="00FF3555" w:rsidRDefault="00E338E4" w:rsidP="00FF355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FF355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Jednostki objęte kontrolą:</w:t>
            </w:r>
          </w:p>
          <w:p w:rsidR="00FF3555" w:rsidRDefault="00FF3555" w:rsidP="001E2959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287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DELTA Liceum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="00E338E4" w:rsidRPr="00FF355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Ogólnokształ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cące dla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Dorosłych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Kuźnicza 10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="00E338E4" w:rsidRPr="00FF355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50-138 Wrocław</w:t>
            </w:r>
          </w:p>
          <w:p w:rsidR="00FF3555" w:rsidRDefault="00FF3555" w:rsidP="001E2959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287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DELTA Policealna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Szkoła Rozwoju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Zawodowego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Szewska 74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50-121 Wrocław</w:t>
            </w:r>
          </w:p>
          <w:p w:rsidR="00E338E4" w:rsidRPr="00FF3555" w:rsidRDefault="00E338E4" w:rsidP="00FF355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FF355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Organ prowadzący: </w:t>
            </w:r>
            <w:r w:rsidRPr="00FF355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DELTA Edukacja Sp. z o.o.</w:t>
            </w:r>
            <w:r w:rsidRPr="00FF355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Kuźnicza 10</w:t>
            </w:r>
            <w:r w:rsidRPr="00FF355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50-138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Prawidłowość pobrania i wykorzystania dotacji zgodnie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art. 90 ust. 3d ustawy o systemie oświaty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211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Jednostka objęta kontrolą: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Technikum Urządzeń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i Systemów Energetyki Odnawialnej 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Młody</w:t>
            </w:r>
            <w:r w:rsidR="007064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ch Techników 58 </w:t>
            </w:r>
            <w:r w:rsidR="007064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53-645 Wrocław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Organ prowadzący: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Waldemar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Ałdaś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Ryszard Gorynia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Wiesław Zawadzki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Prawidłowość pobrania i wykorzystania dotacji zgodnie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art. 90 ust. 3d ustawy o systemie oświaty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154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100.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Jednostka objęta kontrolą: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„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Totutaj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przedszkole” punkt przedszkolny I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</w:t>
            </w:r>
            <w:r w:rsidR="007064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l. Jarzynowa 27 </w:t>
            </w:r>
            <w:r w:rsidR="007064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52-214 Wrocław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Organ prowadzący: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Patrycja Kuczyńska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Prawidłowość pobrania i wykorzystania dotacji zgodnie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art. 90 ust. 3d ustawy o systemie oświaty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182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101.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Jednostka objęta kontrolą: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Małe Wielkie Skarby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Fryd</w:t>
            </w:r>
            <w:r w:rsidR="007064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eryka Skarbka 3 </w:t>
            </w:r>
            <w:r w:rsidR="007064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52-413 Wrocław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Organ prowadzący: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MM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Edu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Sp. z o.o.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Kalwaryjska 69/9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30-504 Kraków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Prawidłowość pobrania i wykorzystania dotacji zgodnie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art. 90 ust. 3d ustawy o systemie oświaty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15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102.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Jednostka objęta kontrolą: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Punkt Przedszkolny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„Mali Zdobywcy”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Wac</w:t>
            </w:r>
            <w:r w:rsidR="007064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ława Berenta 45 </w:t>
            </w:r>
            <w:r w:rsidR="007064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51-152 Wrocław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Organ prowadzący: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Joanna Gala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Prawidłowość pobrania i wykorzystania dotacji zgodnie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art. 90 ust. 3d ustawy o systemie oświaty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183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103.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Jednostka objęta kontrolą: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Punkt Przedszkolny „Akademia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Pippi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”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</w:t>
            </w:r>
            <w:r w:rsidR="007064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. Borówczana 62 </w:t>
            </w:r>
            <w:r w:rsidR="00706460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53-009 Wrocław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Organ prowadzący: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Renata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Zagrabska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Jolanta Kołodziejska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Prawidłowość pobrania i wykorzystania dotacji zgodnie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art. 90 ust. 3d ustawy o systemie oświaty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38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104.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8F" w:rsidRPr="009C518F" w:rsidRDefault="00E338E4" w:rsidP="009C518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C518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Jednostki objęte kontrolą:</w:t>
            </w:r>
          </w:p>
          <w:p w:rsidR="009C518F" w:rsidRDefault="009C518F" w:rsidP="001E2959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287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Akademickie Liceum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Ogólnokształcące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Politechniki Wrocławskiej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="00E338E4" w:rsidRPr="009C518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ul. Wyb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rzeże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Wyspiańskiego 23-25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="00E338E4" w:rsidRPr="009C518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50-370 Wrocław</w:t>
            </w:r>
          </w:p>
          <w:p w:rsidR="009C518F" w:rsidRDefault="009C518F" w:rsidP="001E2959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287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Gimnazjum Akademickie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Politechniki Wrocławskiej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Wybrzeże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Wyspiańskiego 23-25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50-370 Wrocław</w:t>
            </w:r>
          </w:p>
          <w:p w:rsidR="00E338E4" w:rsidRPr="009C518F" w:rsidRDefault="00E338E4" w:rsidP="009C518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C518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Organ prowadzący: </w:t>
            </w:r>
            <w:r w:rsidRPr="009C518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Politechnika Wrocławska</w:t>
            </w:r>
            <w:r w:rsidRPr="009C518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Wybrzeże </w:t>
            </w:r>
            <w:r w:rsidRPr="009C518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Wyspiańskiego 27 </w:t>
            </w:r>
            <w:r w:rsidRPr="009C518F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50-370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Prawidłowość pobrania i wykorzystania dotacji zgodnie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art. 80 ust. 3d ustawy o systemie oświaty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32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105.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514" w:rsidRPr="00266514" w:rsidRDefault="00E338E4" w:rsidP="002665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26651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Jednostki objęte kontrolą:</w:t>
            </w:r>
          </w:p>
          <w:p w:rsidR="00266514" w:rsidRDefault="00266514" w:rsidP="001E2959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287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BLUE Liceum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Ogólnokształcące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dla Dorosłych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we Wrocławiu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Powstańców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 xml:space="preserve">Śląskich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210/218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="00E338E4" w:rsidRPr="0026651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53-140 Wrocław</w:t>
            </w:r>
          </w:p>
          <w:p w:rsidR="00266514" w:rsidRDefault="00266514" w:rsidP="001E2959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287" w:hanging="142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BLUE Policealna Szkoła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Zawodowa dla Dorosłych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we Wrocławiu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Jedności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Narodowej 46a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50-258 Wrocław</w:t>
            </w:r>
          </w:p>
          <w:p w:rsidR="00E338E4" w:rsidRPr="00266514" w:rsidRDefault="00E338E4" w:rsidP="002665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26651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Organ p</w:t>
            </w:r>
            <w:r w:rsidR="008D288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rowadzący:</w:t>
            </w:r>
            <w:r w:rsidR="008D288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="008D288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Blue</w:t>
            </w:r>
            <w:proofErr w:type="spellEnd"/>
            <w:r w:rsidR="008D288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8D288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Education</w:t>
            </w:r>
            <w:proofErr w:type="spellEnd"/>
            <w:r w:rsidR="008D2883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Sp. z </w:t>
            </w:r>
            <w:r w:rsidRPr="0026651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o.o. </w:t>
            </w:r>
            <w:r w:rsidRPr="0026651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Szpitalna 1/10 </w:t>
            </w:r>
            <w:r w:rsidRPr="0026651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00-020 Warszawa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 xml:space="preserve">Prawidłowość pobrania i wykorzystania dotacji zgodnie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z art. 90 ust. 3d ustawy o systemie oświaty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106.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"PLUSZOWY MIŚ"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s.c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. Jaremko, Mieczkowska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8/Ż/2017/2018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01.09.2017-31.12.2017</w:t>
            </w:r>
          </w:p>
        </w:tc>
      </w:tr>
      <w:tr w:rsidR="00E338E4" w:rsidRPr="00E338E4" w:rsidTr="008D2883">
        <w:trPr>
          <w:trHeight w:val="8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107.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Adam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Borberg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"ABOR" Przedsiębiorstwo Handlowo – Produkcyjno – Usługowe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Realizacja umowy nr 33/Ż/2017/2018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01.09.2017-31.12.2017</w:t>
            </w:r>
          </w:p>
        </w:tc>
      </w:tr>
      <w:tr w:rsidR="00E338E4" w:rsidRPr="00E338E4" w:rsidTr="008D2883">
        <w:trPr>
          <w:trHeight w:val="5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108.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Susdorf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Klub Kolorowe Misie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39/Ż/2017/2018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01.09.2017-31.12.2017</w:t>
            </w:r>
          </w:p>
        </w:tc>
      </w:tr>
      <w:tr w:rsidR="00266514" w:rsidRPr="00E338E4" w:rsidTr="008D2883">
        <w:trPr>
          <w:trHeight w:val="6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514" w:rsidRPr="00E338E4" w:rsidRDefault="0026651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109.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514" w:rsidRPr="00E338E4" w:rsidRDefault="0026651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Monika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Najduch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"KLUB MALUSZKA U PUCHATKA"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514" w:rsidRPr="00E338E4" w:rsidRDefault="0026651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6/Ż/2017/2018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514" w:rsidRPr="00E338E4" w:rsidRDefault="0026651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01.09.2017-31.12.2017</w:t>
            </w:r>
          </w:p>
        </w:tc>
      </w:tr>
      <w:tr w:rsidR="00E338E4" w:rsidRPr="00E338E4" w:rsidTr="008D2883">
        <w:trPr>
          <w:trHeight w:val="6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110.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Monika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Najduch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"KLUB MALUSZKA U PUCHATKA"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59/Ż/2017/2018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01.09.2017-31.12.2017</w:t>
            </w:r>
          </w:p>
        </w:tc>
      </w:tr>
      <w:tr w:rsidR="00E338E4" w:rsidRPr="00E338E4" w:rsidTr="008D2883">
        <w:trPr>
          <w:trHeight w:val="8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111.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Evangelium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Vitae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Ludwika Rydygiera 22-28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50-249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D/WZD/1862/2/2017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23.01.2017 - 30.12.2017</w:t>
            </w:r>
          </w:p>
        </w:tc>
      </w:tr>
      <w:tr w:rsidR="00E338E4" w:rsidRPr="00E338E4" w:rsidTr="008D2883">
        <w:trPr>
          <w:trHeight w:val="2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112.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Stowarzyszenie Chorych na Schizofrenię i Inne Choroby Psychiczne, Ich Rodzin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i Osób z Nimi Sympatyzujących "OTWARTY KRĄG"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Wybrzeże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Józefa Conrada - Korzeniowskiego 18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50-226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D/WZD/1862/3/2017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23.01.2017 - 31.12.2017</w:t>
            </w:r>
          </w:p>
        </w:tc>
      </w:tr>
      <w:tr w:rsidR="00E338E4" w:rsidRPr="00E338E4" w:rsidTr="008D2883">
        <w:trPr>
          <w:trHeight w:val="10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113.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Stowarzyszenie Opi</w:t>
            </w:r>
            <w:r w:rsidR="00F732C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ekuńcze "NADZIEJA"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Kolorowa 6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20-802 Lublin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D/WZD/1743/1/2016-2018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01.03.2016 - 31.12.2016</w:t>
            </w:r>
          </w:p>
        </w:tc>
      </w:tr>
      <w:tr w:rsidR="00E338E4" w:rsidRPr="00E338E4" w:rsidTr="008D2883">
        <w:trPr>
          <w:trHeight w:val="10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114.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Stowarzyszenie Opiekuńcze "NADZIEJA" 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Kolorowa 6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20-802 Lublin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D/WZD/1743/1/2016-2018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1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115.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Fundacja Artystów Niepełnosprawnych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i Pełnosprawnych - Jesteś My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Rogowska 76/33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54-440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D/WKL/1797/1/2016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01.08.2016 - 31.12.2016</w:t>
            </w:r>
          </w:p>
        </w:tc>
      </w:tr>
      <w:tr w:rsidR="00E338E4" w:rsidRPr="00E338E4" w:rsidTr="008D2883">
        <w:trPr>
          <w:trHeight w:val="13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116.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Fundacja Artystów Niepełnosprawnych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i Pełnosprawnych - Jesteś My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Rogowska 76/33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54-440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Realizacja umowy nr D/WKL/1894/1/2017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02.01.2017 - 30.06.2017</w:t>
            </w:r>
          </w:p>
        </w:tc>
      </w:tr>
      <w:tr w:rsidR="00E338E4" w:rsidRPr="00E338E4" w:rsidTr="008D2883">
        <w:trPr>
          <w:trHeight w:val="12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117.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Dolnośląskie Wodne Ochotnicze Pogotowie Ratunkowe we Wrocławiu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Na Grobli 40-44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50-421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D/WBZ/1962/1/2017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12.06.2017  -  06.10.2017</w:t>
            </w:r>
          </w:p>
        </w:tc>
      </w:tr>
      <w:tr w:rsidR="00E338E4" w:rsidRPr="00E338E4" w:rsidTr="008D2883">
        <w:trPr>
          <w:trHeight w:val="9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118.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Towarzystwo Edukacji Otwartej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Robotnicza 36-38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53-608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D/WCRS/1831/11/2017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02.01.2017 - 31.12.2017</w:t>
            </w:r>
          </w:p>
        </w:tc>
      </w:tr>
      <w:tr w:rsidR="00E338E4" w:rsidRPr="00E338E4" w:rsidTr="008D2883">
        <w:trPr>
          <w:trHeight w:val="9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119.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Klub Sportowy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Sporting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Wrocław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Zagony 67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54-614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D/BSR/1846/5/2017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02.01.2017 - 31.12.2017</w:t>
            </w:r>
          </w:p>
        </w:tc>
      </w:tr>
      <w:tr w:rsidR="00E338E4" w:rsidRPr="00E338E4" w:rsidTr="008D2883">
        <w:trPr>
          <w:trHeight w:val="9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120.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Stowarzyszenie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"PIERWSZY KROK"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Domasławska</w:t>
            </w:r>
            <w:proofErr w:type="spellEnd"/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30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54-310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D/MOPS/1694/1/2016-2018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9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121.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Caritas Archidiecezji Wrocławskiej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Katedralna 7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50-328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D/MOPS/1692/1/2016-2018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12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122.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Zgromadzenie Sióstr Franciszkanek Maryi Nieustającej Pomocy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Kolejowa 4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47-450 Krzyżanowice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D/MOPS/1869/1/2017-2019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01.01.2017 - 31.10.2017</w:t>
            </w:r>
          </w:p>
        </w:tc>
      </w:tr>
      <w:tr w:rsidR="00E338E4" w:rsidRPr="00E338E4" w:rsidTr="008D2883">
        <w:trPr>
          <w:trHeight w:val="117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123.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"FUNDACJA EWANGELICKIE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CENTRUM DIAKONII I EDUKACJI IM. KS. MARCINA LUTRA"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Wejherowska 28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54-239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D/MOPS/1979/1/2017-2020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01.07.2017 - 31.12.2017</w:t>
            </w:r>
          </w:p>
        </w:tc>
      </w:tr>
      <w:tr w:rsidR="00E338E4" w:rsidRPr="00E338E4" w:rsidTr="008D2883">
        <w:trPr>
          <w:trHeight w:val="7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124.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Fundacja "KAIROS"</w:t>
            </w:r>
            <w:r w:rsidRPr="00E338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 xml:space="preserve">ul. Sępia 2-6 </w:t>
            </w:r>
            <w:r w:rsidRPr="00E338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53-143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Realizacja umowy nr D/BPS/1722/11/2016-2017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F732C1" w:rsidRPr="00E338E4" w:rsidTr="008D2883">
        <w:trPr>
          <w:trHeight w:val="9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2C1" w:rsidRPr="00E338E4" w:rsidRDefault="00F732C1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2C1" w:rsidRPr="00E338E4" w:rsidRDefault="00F732C1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Fundacja Dom Pokoju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Władysława Łokietka 5/1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50-243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2C1" w:rsidRPr="00E338E4" w:rsidRDefault="00F732C1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D/BPS/19A/45/2016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2C1" w:rsidRPr="00E338E4" w:rsidRDefault="00F732C1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01.08.2016 - 30.09.2016</w:t>
            </w:r>
          </w:p>
        </w:tc>
      </w:tr>
      <w:tr w:rsidR="00E338E4" w:rsidRPr="00E338E4" w:rsidTr="008D2883">
        <w:trPr>
          <w:trHeight w:val="9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126.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Fundacja "SANCTA FAMILIA" we Wrocławiu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Monte Cassino 68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51-681 Wrocław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D/BPS/1827/1/2017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7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127.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Fundacja "DAJMY SZANSĘ" 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Orzechowa 30/15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50-540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D/BPS/1827/1/2017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2017</w:t>
            </w:r>
          </w:p>
        </w:tc>
      </w:tr>
      <w:tr w:rsidR="00E338E4" w:rsidRPr="00E338E4" w:rsidTr="008D2883">
        <w:trPr>
          <w:trHeight w:val="10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lastRenderedPageBreak/>
              <w:t>128.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Dolnośląska Organizacja Turystyczna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ul. Świdnicka 44 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50-027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D/BSR/1738/1/2016-2017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01.02.2016 - 31.12.2016</w:t>
            </w:r>
          </w:p>
        </w:tc>
      </w:tr>
      <w:tr w:rsidR="00E338E4" w:rsidRPr="00E338E4" w:rsidTr="008D2883">
        <w:trPr>
          <w:trHeight w:val="9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129.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"TOWARZYSTWO MIŁOŚNIKÓW WROCŁAWIA"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Odrzańska 39/40 lok. 11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50-114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D/BPM/1960/1/2017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25.05.2017 - 15.10.2017</w:t>
            </w:r>
          </w:p>
        </w:tc>
      </w:tr>
      <w:tr w:rsidR="00E338E4" w:rsidRPr="00E338E4" w:rsidTr="008D2883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130.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"CONVENTION BUREAU - WROCŁAW"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ul. Wystawowa 1</w:t>
            </w: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51-618 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Realizacja umowy nr D/BPM/1882/1/2017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02.01.2017 - 31.12.2017</w:t>
            </w:r>
          </w:p>
        </w:tc>
      </w:tr>
      <w:tr w:rsidR="00E338E4" w:rsidRPr="00E338E4" w:rsidTr="008D2883">
        <w:trPr>
          <w:trHeight w:val="5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131-143.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Kontrole o charakterze doraźnym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Zgodnie z wnioskami o przeprowadzenie kontroli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8E4" w:rsidRPr="00E338E4" w:rsidRDefault="00E338E4" w:rsidP="00BB2A8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E338E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</w:t>
            </w:r>
          </w:p>
        </w:tc>
      </w:tr>
    </w:tbl>
    <w:p w:rsidR="00706460" w:rsidRDefault="00706460"/>
    <w:p w:rsidR="002C077F" w:rsidRDefault="00706460" w:rsidP="00706460">
      <w:r>
        <w:t xml:space="preserve">Wrocław, 18 grudnia 2017 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7BF1">
        <w:tab/>
      </w:r>
    </w:p>
    <w:p w:rsidR="002C077F" w:rsidRDefault="002C077F" w:rsidP="002C077F">
      <w:pPr>
        <w:spacing w:after="0"/>
        <w:ind w:left="6373" w:firstLine="709"/>
      </w:pPr>
      <w:r>
        <w:t>Dokument podpisał</w:t>
      </w:r>
    </w:p>
    <w:p w:rsidR="0033001F" w:rsidRDefault="00D57BF1" w:rsidP="002C077F">
      <w:pPr>
        <w:spacing w:after="0"/>
        <w:ind w:left="6373" w:firstLine="709"/>
      </w:pPr>
      <w:r>
        <w:t xml:space="preserve">Prezydent Wrocławia </w:t>
      </w:r>
    </w:p>
    <w:p w:rsidR="00D57BF1" w:rsidRPr="00706460" w:rsidRDefault="00D57BF1" w:rsidP="007064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Rafał Dutkiewicz</w:t>
      </w:r>
    </w:p>
    <w:sectPr w:rsidR="00D57BF1" w:rsidRPr="00706460" w:rsidSect="00F733F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A26" w:rsidRDefault="000F7A26" w:rsidP="004440E3">
      <w:pPr>
        <w:spacing w:after="0" w:line="240" w:lineRule="auto"/>
      </w:pPr>
      <w:r>
        <w:separator/>
      </w:r>
    </w:p>
  </w:endnote>
  <w:endnote w:type="continuationSeparator" w:id="0">
    <w:p w:rsidR="000F7A26" w:rsidRDefault="000F7A26" w:rsidP="0044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6"/>
        <w:szCs w:val="16"/>
      </w:rPr>
      <w:id w:val="2049245391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10570607"/>
          <w:docPartObj>
            <w:docPartGallery w:val="Page Numbers (Top of Page)"/>
            <w:docPartUnique/>
          </w:docPartObj>
        </w:sdtPr>
        <w:sdtContent>
          <w:p w:rsidR="007925B6" w:rsidRPr="00F733FB" w:rsidRDefault="007925B6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F733F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="00F964AE" w:rsidRPr="00F733FB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F733FB">
              <w:rPr>
                <w:rFonts w:ascii="Verdana" w:hAnsi="Verdana"/>
                <w:sz w:val="16"/>
                <w:szCs w:val="16"/>
              </w:rPr>
              <w:instrText>PAGE</w:instrText>
            </w:r>
            <w:r w:rsidR="00F964AE" w:rsidRPr="00F733F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9A5F09">
              <w:rPr>
                <w:rFonts w:ascii="Verdana" w:hAnsi="Verdana"/>
                <w:noProof/>
                <w:sz w:val="16"/>
                <w:szCs w:val="16"/>
              </w:rPr>
              <w:t>22</w:t>
            </w:r>
            <w:r w:rsidR="00F964AE" w:rsidRPr="00F733FB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F733FB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F964AE" w:rsidRPr="00F733FB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F733FB">
              <w:rPr>
                <w:rFonts w:ascii="Verdana" w:hAnsi="Verdana"/>
                <w:sz w:val="16"/>
                <w:szCs w:val="16"/>
              </w:rPr>
              <w:instrText>NUMPAGES</w:instrText>
            </w:r>
            <w:r w:rsidR="00F964AE" w:rsidRPr="00F733F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9A5F09">
              <w:rPr>
                <w:rFonts w:ascii="Verdana" w:hAnsi="Verdana"/>
                <w:noProof/>
                <w:sz w:val="16"/>
                <w:szCs w:val="16"/>
              </w:rPr>
              <w:t>22</w:t>
            </w:r>
            <w:r w:rsidR="00F964AE" w:rsidRPr="00F733F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245412"/>
      <w:docPartObj>
        <w:docPartGallery w:val="Page Numbers (Bottom of Page)"/>
        <w:docPartUnique/>
      </w:docPartObj>
    </w:sdtPr>
    <w:sdtContent>
      <w:sdt>
        <w:sdtPr>
          <w:id w:val="2049245411"/>
          <w:docPartObj>
            <w:docPartGallery w:val="Page Numbers (Top of Page)"/>
            <w:docPartUnique/>
          </w:docPartObj>
        </w:sdtPr>
        <w:sdtContent>
          <w:p w:rsidR="007925B6" w:rsidRDefault="007925B6">
            <w:pPr>
              <w:pStyle w:val="Stopka"/>
              <w:jc w:val="center"/>
            </w:pPr>
            <w:r w:rsidRPr="00F733F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="00F964AE" w:rsidRPr="00F733FB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F733FB">
              <w:rPr>
                <w:rFonts w:ascii="Verdana" w:hAnsi="Verdana"/>
                <w:sz w:val="16"/>
                <w:szCs w:val="16"/>
              </w:rPr>
              <w:instrText>PAGE</w:instrText>
            </w:r>
            <w:r w:rsidR="00F964AE" w:rsidRPr="00F733F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9A5F09">
              <w:rPr>
                <w:rFonts w:ascii="Verdana" w:hAnsi="Verdana"/>
                <w:noProof/>
                <w:sz w:val="16"/>
                <w:szCs w:val="16"/>
              </w:rPr>
              <w:t>1</w:t>
            </w:r>
            <w:r w:rsidR="00F964AE" w:rsidRPr="00F733FB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F733FB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F964AE" w:rsidRPr="00F733FB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F733FB">
              <w:rPr>
                <w:rFonts w:ascii="Verdana" w:hAnsi="Verdana"/>
                <w:sz w:val="16"/>
                <w:szCs w:val="16"/>
              </w:rPr>
              <w:instrText>NUMPAGES</w:instrText>
            </w:r>
            <w:r w:rsidR="00F964AE" w:rsidRPr="00F733F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9A5F09">
              <w:rPr>
                <w:rFonts w:ascii="Verdana" w:hAnsi="Verdana"/>
                <w:noProof/>
                <w:sz w:val="16"/>
                <w:szCs w:val="16"/>
              </w:rPr>
              <w:t>22</w:t>
            </w:r>
            <w:r w:rsidR="00F964AE" w:rsidRPr="00F733F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A26" w:rsidRDefault="000F7A26" w:rsidP="004440E3">
      <w:pPr>
        <w:spacing w:after="0" w:line="240" w:lineRule="auto"/>
      </w:pPr>
      <w:r>
        <w:separator/>
      </w:r>
    </w:p>
  </w:footnote>
  <w:footnote w:type="continuationSeparator" w:id="0">
    <w:p w:rsidR="000F7A26" w:rsidRDefault="000F7A26" w:rsidP="0044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B6" w:rsidRDefault="007925B6" w:rsidP="008755E8">
    <w:pPr>
      <w:pStyle w:val="Nagwek"/>
      <w:tabs>
        <w:tab w:val="clear" w:pos="4536"/>
        <w:tab w:val="clear" w:pos="9072"/>
        <w:tab w:val="left" w:pos="7845"/>
      </w:tabs>
      <w:jc w:val="right"/>
    </w:pPr>
    <w:r>
      <w:rPr>
        <w:noProof/>
        <w:lang w:eastAsia="pl-PL"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DD7"/>
    <w:multiLevelType w:val="hybridMultilevel"/>
    <w:tmpl w:val="54E406B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65738"/>
    <w:multiLevelType w:val="hybridMultilevel"/>
    <w:tmpl w:val="91E815A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11B6"/>
    <w:multiLevelType w:val="hybridMultilevel"/>
    <w:tmpl w:val="26F8840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22747"/>
    <w:multiLevelType w:val="hybridMultilevel"/>
    <w:tmpl w:val="0664931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0278D"/>
    <w:multiLevelType w:val="hybridMultilevel"/>
    <w:tmpl w:val="18ACC1A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33FDB"/>
    <w:multiLevelType w:val="hybridMultilevel"/>
    <w:tmpl w:val="F95E0CF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93968"/>
    <w:multiLevelType w:val="hybridMultilevel"/>
    <w:tmpl w:val="FF1451A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B3744"/>
    <w:multiLevelType w:val="hybridMultilevel"/>
    <w:tmpl w:val="E94EF6F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E06CF1"/>
    <w:multiLevelType w:val="hybridMultilevel"/>
    <w:tmpl w:val="606EE45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C1288"/>
    <w:multiLevelType w:val="hybridMultilevel"/>
    <w:tmpl w:val="5DAE34C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B4E0B"/>
    <w:multiLevelType w:val="hybridMultilevel"/>
    <w:tmpl w:val="6FFC897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E3FD3"/>
    <w:multiLevelType w:val="hybridMultilevel"/>
    <w:tmpl w:val="8A6A69E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5F0258"/>
    <w:multiLevelType w:val="hybridMultilevel"/>
    <w:tmpl w:val="3AD8C32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1F73CD"/>
    <w:multiLevelType w:val="hybridMultilevel"/>
    <w:tmpl w:val="BD6A405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BA15D9"/>
    <w:multiLevelType w:val="hybridMultilevel"/>
    <w:tmpl w:val="A2B2F3C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96541C"/>
    <w:multiLevelType w:val="hybridMultilevel"/>
    <w:tmpl w:val="185855A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C9639B"/>
    <w:multiLevelType w:val="hybridMultilevel"/>
    <w:tmpl w:val="0622A97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6E2411"/>
    <w:multiLevelType w:val="hybridMultilevel"/>
    <w:tmpl w:val="94D0934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1A5E91"/>
    <w:multiLevelType w:val="hybridMultilevel"/>
    <w:tmpl w:val="5064713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3F4DAB"/>
    <w:multiLevelType w:val="hybridMultilevel"/>
    <w:tmpl w:val="C1545F8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72A67"/>
    <w:multiLevelType w:val="hybridMultilevel"/>
    <w:tmpl w:val="C808765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E3210"/>
    <w:multiLevelType w:val="hybridMultilevel"/>
    <w:tmpl w:val="88D496F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6603C7"/>
    <w:multiLevelType w:val="hybridMultilevel"/>
    <w:tmpl w:val="29BEACD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EB40E8"/>
    <w:multiLevelType w:val="hybridMultilevel"/>
    <w:tmpl w:val="AA480BE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495686"/>
    <w:multiLevelType w:val="hybridMultilevel"/>
    <w:tmpl w:val="48E4C4B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F4CD3"/>
    <w:multiLevelType w:val="hybridMultilevel"/>
    <w:tmpl w:val="FE70C31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B77E84"/>
    <w:multiLevelType w:val="hybridMultilevel"/>
    <w:tmpl w:val="ACBE99B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8B6D5E"/>
    <w:multiLevelType w:val="hybridMultilevel"/>
    <w:tmpl w:val="0A0AA43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E7794F"/>
    <w:multiLevelType w:val="hybridMultilevel"/>
    <w:tmpl w:val="3262547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8B43DD"/>
    <w:multiLevelType w:val="hybridMultilevel"/>
    <w:tmpl w:val="499C61F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4F2197"/>
    <w:multiLevelType w:val="hybridMultilevel"/>
    <w:tmpl w:val="CC880DE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FD34D5"/>
    <w:multiLevelType w:val="hybridMultilevel"/>
    <w:tmpl w:val="005C13B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8B4C2C"/>
    <w:multiLevelType w:val="hybridMultilevel"/>
    <w:tmpl w:val="E9C02DC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407A16"/>
    <w:multiLevelType w:val="hybridMultilevel"/>
    <w:tmpl w:val="07F22FF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3E09C7"/>
    <w:multiLevelType w:val="hybridMultilevel"/>
    <w:tmpl w:val="7B2824C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317012"/>
    <w:multiLevelType w:val="hybridMultilevel"/>
    <w:tmpl w:val="49C2E89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1B5CD0"/>
    <w:multiLevelType w:val="hybridMultilevel"/>
    <w:tmpl w:val="DEFACBAA"/>
    <w:lvl w:ilvl="0" w:tplc="57CCC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0F2A8E"/>
    <w:multiLevelType w:val="hybridMultilevel"/>
    <w:tmpl w:val="AC1EA82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AB04A7"/>
    <w:multiLevelType w:val="hybridMultilevel"/>
    <w:tmpl w:val="51D24C6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252C30"/>
    <w:multiLevelType w:val="hybridMultilevel"/>
    <w:tmpl w:val="EC866AC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286C23"/>
    <w:multiLevelType w:val="hybridMultilevel"/>
    <w:tmpl w:val="A36E572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D416EA"/>
    <w:multiLevelType w:val="hybridMultilevel"/>
    <w:tmpl w:val="89BA43A2"/>
    <w:lvl w:ilvl="0" w:tplc="214EF632">
      <w:start w:val="1"/>
      <w:numFmt w:val="decimal"/>
      <w:lvlText w:val="%1."/>
      <w:lvlJc w:val="righ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2">
    <w:nsid w:val="58F743CA"/>
    <w:multiLevelType w:val="hybridMultilevel"/>
    <w:tmpl w:val="98FA317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1813AB"/>
    <w:multiLevelType w:val="hybridMultilevel"/>
    <w:tmpl w:val="88546F3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0643E7"/>
    <w:multiLevelType w:val="hybridMultilevel"/>
    <w:tmpl w:val="5E58B49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013F18"/>
    <w:multiLevelType w:val="hybridMultilevel"/>
    <w:tmpl w:val="74BE3B1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A55506"/>
    <w:multiLevelType w:val="hybridMultilevel"/>
    <w:tmpl w:val="3DF0B07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252E64"/>
    <w:multiLevelType w:val="hybridMultilevel"/>
    <w:tmpl w:val="DDF827F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850161"/>
    <w:multiLevelType w:val="hybridMultilevel"/>
    <w:tmpl w:val="25CA08D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8AA0A79"/>
    <w:multiLevelType w:val="hybridMultilevel"/>
    <w:tmpl w:val="E2B614F6"/>
    <w:lvl w:ilvl="0" w:tplc="214EF632">
      <w:start w:val="1"/>
      <w:numFmt w:val="decimal"/>
      <w:lvlText w:val="%1."/>
      <w:lvlJc w:val="righ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50">
    <w:nsid w:val="6D662054"/>
    <w:multiLevelType w:val="hybridMultilevel"/>
    <w:tmpl w:val="D90C523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6C658A"/>
    <w:multiLevelType w:val="hybridMultilevel"/>
    <w:tmpl w:val="44280F1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9917C9"/>
    <w:multiLevelType w:val="hybridMultilevel"/>
    <w:tmpl w:val="7C461B7E"/>
    <w:lvl w:ilvl="0" w:tplc="214EF632">
      <w:start w:val="1"/>
      <w:numFmt w:val="decimal"/>
      <w:lvlText w:val="%1."/>
      <w:lvlJc w:val="righ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3">
    <w:nsid w:val="75133BF9"/>
    <w:multiLevelType w:val="hybridMultilevel"/>
    <w:tmpl w:val="E00CE4C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6696E50"/>
    <w:multiLevelType w:val="hybridMultilevel"/>
    <w:tmpl w:val="A606B7B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8D30372"/>
    <w:multiLevelType w:val="hybridMultilevel"/>
    <w:tmpl w:val="9AE860F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91C0998"/>
    <w:multiLevelType w:val="hybridMultilevel"/>
    <w:tmpl w:val="917E0D7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910A21"/>
    <w:multiLevelType w:val="hybridMultilevel"/>
    <w:tmpl w:val="777EBE9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705901"/>
    <w:multiLevelType w:val="hybridMultilevel"/>
    <w:tmpl w:val="6FFC897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8"/>
  </w:num>
  <w:num w:numId="4">
    <w:abstractNumId w:val="52"/>
  </w:num>
  <w:num w:numId="5">
    <w:abstractNumId w:val="28"/>
  </w:num>
  <w:num w:numId="6">
    <w:abstractNumId w:val="57"/>
  </w:num>
  <w:num w:numId="7">
    <w:abstractNumId w:val="24"/>
  </w:num>
  <w:num w:numId="8">
    <w:abstractNumId w:val="36"/>
  </w:num>
  <w:num w:numId="9">
    <w:abstractNumId w:val="40"/>
  </w:num>
  <w:num w:numId="10">
    <w:abstractNumId w:val="14"/>
  </w:num>
  <w:num w:numId="11">
    <w:abstractNumId w:val="37"/>
  </w:num>
  <w:num w:numId="12">
    <w:abstractNumId w:val="21"/>
  </w:num>
  <w:num w:numId="13">
    <w:abstractNumId w:val="34"/>
  </w:num>
  <w:num w:numId="14">
    <w:abstractNumId w:val="44"/>
  </w:num>
  <w:num w:numId="15">
    <w:abstractNumId w:val="29"/>
  </w:num>
  <w:num w:numId="16">
    <w:abstractNumId w:val="5"/>
  </w:num>
  <w:num w:numId="17">
    <w:abstractNumId w:val="18"/>
  </w:num>
  <w:num w:numId="18">
    <w:abstractNumId w:val="32"/>
  </w:num>
  <w:num w:numId="19">
    <w:abstractNumId w:val="0"/>
  </w:num>
  <w:num w:numId="20">
    <w:abstractNumId w:val="54"/>
  </w:num>
  <w:num w:numId="21">
    <w:abstractNumId w:val="12"/>
  </w:num>
  <w:num w:numId="22">
    <w:abstractNumId w:val="42"/>
  </w:num>
  <w:num w:numId="23">
    <w:abstractNumId w:val="17"/>
  </w:num>
  <w:num w:numId="24">
    <w:abstractNumId w:val="33"/>
  </w:num>
  <w:num w:numId="25">
    <w:abstractNumId w:val="41"/>
  </w:num>
  <w:num w:numId="26">
    <w:abstractNumId w:val="23"/>
  </w:num>
  <w:num w:numId="27">
    <w:abstractNumId w:val="1"/>
  </w:num>
  <w:num w:numId="28">
    <w:abstractNumId w:val="27"/>
  </w:num>
  <w:num w:numId="29">
    <w:abstractNumId w:val="45"/>
  </w:num>
  <w:num w:numId="30">
    <w:abstractNumId w:val="9"/>
  </w:num>
  <w:num w:numId="31">
    <w:abstractNumId w:val="25"/>
  </w:num>
  <w:num w:numId="32">
    <w:abstractNumId w:val="15"/>
  </w:num>
  <w:num w:numId="33">
    <w:abstractNumId w:val="46"/>
  </w:num>
  <w:num w:numId="34">
    <w:abstractNumId w:val="22"/>
  </w:num>
  <w:num w:numId="35">
    <w:abstractNumId w:val="3"/>
  </w:num>
  <w:num w:numId="36">
    <w:abstractNumId w:val="56"/>
  </w:num>
  <w:num w:numId="37">
    <w:abstractNumId w:val="26"/>
  </w:num>
  <w:num w:numId="38">
    <w:abstractNumId w:val="55"/>
  </w:num>
  <w:num w:numId="39">
    <w:abstractNumId w:val="31"/>
  </w:num>
  <w:num w:numId="40">
    <w:abstractNumId w:val="10"/>
  </w:num>
  <w:num w:numId="41">
    <w:abstractNumId w:val="58"/>
  </w:num>
  <w:num w:numId="42">
    <w:abstractNumId w:val="8"/>
  </w:num>
  <w:num w:numId="43">
    <w:abstractNumId w:val="51"/>
  </w:num>
  <w:num w:numId="44">
    <w:abstractNumId w:val="47"/>
  </w:num>
  <w:num w:numId="45">
    <w:abstractNumId w:val="7"/>
  </w:num>
  <w:num w:numId="46">
    <w:abstractNumId w:val="4"/>
  </w:num>
  <w:num w:numId="47">
    <w:abstractNumId w:val="39"/>
  </w:num>
  <w:num w:numId="48">
    <w:abstractNumId w:val="19"/>
  </w:num>
  <w:num w:numId="49">
    <w:abstractNumId w:val="43"/>
  </w:num>
  <w:num w:numId="50">
    <w:abstractNumId w:val="20"/>
  </w:num>
  <w:num w:numId="51">
    <w:abstractNumId w:val="30"/>
  </w:num>
  <w:num w:numId="52">
    <w:abstractNumId w:val="38"/>
  </w:num>
  <w:num w:numId="53">
    <w:abstractNumId w:val="53"/>
  </w:num>
  <w:num w:numId="54">
    <w:abstractNumId w:val="16"/>
  </w:num>
  <w:num w:numId="55">
    <w:abstractNumId w:val="35"/>
  </w:num>
  <w:num w:numId="56">
    <w:abstractNumId w:val="50"/>
  </w:num>
  <w:num w:numId="57">
    <w:abstractNumId w:val="2"/>
  </w:num>
  <w:num w:numId="58">
    <w:abstractNumId w:val="49"/>
  </w:num>
  <w:num w:numId="59">
    <w:abstractNumId w:val="13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9B6"/>
    <w:rsid w:val="000462AD"/>
    <w:rsid w:val="00070B18"/>
    <w:rsid w:val="000728AC"/>
    <w:rsid w:val="000B11E6"/>
    <w:rsid w:val="000E6CA3"/>
    <w:rsid w:val="000F7A26"/>
    <w:rsid w:val="00100E12"/>
    <w:rsid w:val="00101675"/>
    <w:rsid w:val="00125D8F"/>
    <w:rsid w:val="00130B6C"/>
    <w:rsid w:val="00144A21"/>
    <w:rsid w:val="001457D9"/>
    <w:rsid w:val="00161347"/>
    <w:rsid w:val="00193560"/>
    <w:rsid w:val="001E2959"/>
    <w:rsid w:val="0020168F"/>
    <w:rsid w:val="00202197"/>
    <w:rsid w:val="002055D4"/>
    <w:rsid w:val="00224311"/>
    <w:rsid w:val="00252AF7"/>
    <w:rsid w:val="0026065C"/>
    <w:rsid w:val="00266514"/>
    <w:rsid w:val="00282DF1"/>
    <w:rsid w:val="00284EFC"/>
    <w:rsid w:val="002978D9"/>
    <w:rsid w:val="002B270D"/>
    <w:rsid w:val="002B6381"/>
    <w:rsid w:val="002C077F"/>
    <w:rsid w:val="002C7443"/>
    <w:rsid w:val="002D08D4"/>
    <w:rsid w:val="0033001F"/>
    <w:rsid w:val="00356BF9"/>
    <w:rsid w:val="00361852"/>
    <w:rsid w:val="00375277"/>
    <w:rsid w:val="003835E6"/>
    <w:rsid w:val="00386112"/>
    <w:rsid w:val="003866F8"/>
    <w:rsid w:val="00391615"/>
    <w:rsid w:val="003A3EE1"/>
    <w:rsid w:val="003B0BDA"/>
    <w:rsid w:val="003C0535"/>
    <w:rsid w:val="003E7068"/>
    <w:rsid w:val="004150BB"/>
    <w:rsid w:val="00417644"/>
    <w:rsid w:val="004440E3"/>
    <w:rsid w:val="00446533"/>
    <w:rsid w:val="0047620B"/>
    <w:rsid w:val="00496DD0"/>
    <w:rsid w:val="004B750D"/>
    <w:rsid w:val="004E0179"/>
    <w:rsid w:val="00500D74"/>
    <w:rsid w:val="00506662"/>
    <w:rsid w:val="005121C0"/>
    <w:rsid w:val="00577111"/>
    <w:rsid w:val="00587A58"/>
    <w:rsid w:val="00594B78"/>
    <w:rsid w:val="00596172"/>
    <w:rsid w:val="005A3DA1"/>
    <w:rsid w:val="005A598A"/>
    <w:rsid w:val="005A7730"/>
    <w:rsid w:val="005D6923"/>
    <w:rsid w:val="00615C3B"/>
    <w:rsid w:val="00631664"/>
    <w:rsid w:val="006608CA"/>
    <w:rsid w:val="006C3696"/>
    <w:rsid w:val="006C39E1"/>
    <w:rsid w:val="006C7B9B"/>
    <w:rsid w:val="006D4AA7"/>
    <w:rsid w:val="006D7FCA"/>
    <w:rsid w:val="006E5425"/>
    <w:rsid w:val="0070589A"/>
    <w:rsid w:val="00706460"/>
    <w:rsid w:val="00712114"/>
    <w:rsid w:val="00730443"/>
    <w:rsid w:val="0075300B"/>
    <w:rsid w:val="0078310A"/>
    <w:rsid w:val="00783AF3"/>
    <w:rsid w:val="007925B6"/>
    <w:rsid w:val="00797855"/>
    <w:rsid w:val="007A05EA"/>
    <w:rsid w:val="007C563F"/>
    <w:rsid w:val="007E0C71"/>
    <w:rsid w:val="00802D80"/>
    <w:rsid w:val="00804546"/>
    <w:rsid w:val="008045E2"/>
    <w:rsid w:val="008139AF"/>
    <w:rsid w:val="00820816"/>
    <w:rsid w:val="00823B64"/>
    <w:rsid w:val="00837086"/>
    <w:rsid w:val="008537DC"/>
    <w:rsid w:val="0085780F"/>
    <w:rsid w:val="008755E8"/>
    <w:rsid w:val="0089309B"/>
    <w:rsid w:val="0089762E"/>
    <w:rsid w:val="008A70D4"/>
    <w:rsid w:val="008C7E0C"/>
    <w:rsid w:val="008D2883"/>
    <w:rsid w:val="008D2D81"/>
    <w:rsid w:val="00904F70"/>
    <w:rsid w:val="00912272"/>
    <w:rsid w:val="00921BD2"/>
    <w:rsid w:val="009318E0"/>
    <w:rsid w:val="009503CF"/>
    <w:rsid w:val="00976486"/>
    <w:rsid w:val="00992145"/>
    <w:rsid w:val="009A5F09"/>
    <w:rsid w:val="009B0001"/>
    <w:rsid w:val="009C518F"/>
    <w:rsid w:val="009E6FE8"/>
    <w:rsid w:val="009F4F51"/>
    <w:rsid w:val="00A06721"/>
    <w:rsid w:val="00A21806"/>
    <w:rsid w:val="00A573A8"/>
    <w:rsid w:val="00A66393"/>
    <w:rsid w:val="00A66791"/>
    <w:rsid w:val="00A73D4D"/>
    <w:rsid w:val="00A94D66"/>
    <w:rsid w:val="00AA029E"/>
    <w:rsid w:val="00AA3EB3"/>
    <w:rsid w:val="00AB29B6"/>
    <w:rsid w:val="00AB5E48"/>
    <w:rsid w:val="00AF224E"/>
    <w:rsid w:val="00AF5A83"/>
    <w:rsid w:val="00B000AA"/>
    <w:rsid w:val="00B36936"/>
    <w:rsid w:val="00B603B1"/>
    <w:rsid w:val="00B60865"/>
    <w:rsid w:val="00B9051D"/>
    <w:rsid w:val="00B952F9"/>
    <w:rsid w:val="00BB2A80"/>
    <w:rsid w:val="00BC2D40"/>
    <w:rsid w:val="00BC2FD6"/>
    <w:rsid w:val="00BD0600"/>
    <w:rsid w:val="00BD56C5"/>
    <w:rsid w:val="00BD73FD"/>
    <w:rsid w:val="00C0358C"/>
    <w:rsid w:val="00C23D8C"/>
    <w:rsid w:val="00C52D60"/>
    <w:rsid w:val="00C5753A"/>
    <w:rsid w:val="00C77CD1"/>
    <w:rsid w:val="00C9482A"/>
    <w:rsid w:val="00C978F2"/>
    <w:rsid w:val="00CA068A"/>
    <w:rsid w:val="00CC76E7"/>
    <w:rsid w:val="00CD04D9"/>
    <w:rsid w:val="00CE3061"/>
    <w:rsid w:val="00CE4408"/>
    <w:rsid w:val="00CF3173"/>
    <w:rsid w:val="00CF40D4"/>
    <w:rsid w:val="00CF6978"/>
    <w:rsid w:val="00D000F5"/>
    <w:rsid w:val="00D163D3"/>
    <w:rsid w:val="00D22F03"/>
    <w:rsid w:val="00D321C7"/>
    <w:rsid w:val="00D57BF1"/>
    <w:rsid w:val="00D84A0D"/>
    <w:rsid w:val="00D97F3B"/>
    <w:rsid w:val="00DE233A"/>
    <w:rsid w:val="00DE4C22"/>
    <w:rsid w:val="00DE7AFA"/>
    <w:rsid w:val="00E10436"/>
    <w:rsid w:val="00E23BE9"/>
    <w:rsid w:val="00E338E4"/>
    <w:rsid w:val="00E368BC"/>
    <w:rsid w:val="00E45AF7"/>
    <w:rsid w:val="00E5376E"/>
    <w:rsid w:val="00E85C19"/>
    <w:rsid w:val="00E9199C"/>
    <w:rsid w:val="00E97826"/>
    <w:rsid w:val="00EA31DF"/>
    <w:rsid w:val="00EB4F08"/>
    <w:rsid w:val="00EC0E56"/>
    <w:rsid w:val="00ED5690"/>
    <w:rsid w:val="00EE700B"/>
    <w:rsid w:val="00EF5938"/>
    <w:rsid w:val="00F15C34"/>
    <w:rsid w:val="00F16A29"/>
    <w:rsid w:val="00F344D9"/>
    <w:rsid w:val="00F41C02"/>
    <w:rsid w:val="00F732C1"/>
    <w:rsid w:val="00F733FB"/>
    <w:rsid w:val="00F842D4"/>
    <w:rsid w:val="00F964AE"/>
    <w:rsid w:val="00FA553C"/>
    <w:rsid w:val="00FC39DA"/>
    <w:rsid w:val="00FD50A9"/>
    <w:rsid w:val="00FD552C"/>
    <w:rsid w:val="00FF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0E3"/>
  </w:style>
  <w:style w:type="paragraph" w:styleId="Stopka">
    <w:name w:val="footer"/>
    <w:basedOn w:val="Normalny"/>
    <w:link w:val="StopkaZnak"/>
    <w:uiPriority w:val="99"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0E3"/>
  </w:style>
  <w:style w:type="paragraph" w:styleId="Akapitzlist">
    <w:name w:val="List Paragraph"/>
    <w:basedOn w:val="Normalny"/>
    <w:uiPriority w:val="34"/>
    <w:qFormat/>
    <w:rsid w:val="00E45A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22</Pages>
  <Words>5874</Words>
  <Characters>35247</Characters>
  <Application>Microsoft Office Word</Application>
  <DocSecurity>0</DocSecurity>
  <Lines>293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ummaso02</dc:creator>
  <cp:lastModifiedBy>ummaso02</cp:lastModifiedBy>
  <cp:revision>137</cp:revision>
  <cp:lastPrinted>2021-01-19T07:38:00Z</cp:lastPrinted>
  <dcterms:created xsi:type="dcterms:W3CDTF">2021-01-11T13:55:00Z</dcterms:created>
  <dcterms:modified xsi:type="dcterms:W3CDTF">2021-01-21T09:40:00Z</dcterms:modified>
</cp:coreProperties>
</file>