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F849DEA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5049B6">
        <w:rPr>
          <w:sz w:val="24"/>
          <w:szCs w:val="24"/>
        </w:rPr>
        <w:t>4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5049B6">
        <w:rPr>
          <w:sz w:val="24"/>
          <w:szCs w:val="24"/>
        </w:rPr>
        <w:t>5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D6A76B1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5049B6" w:rsidRPr="005049B6">
        <w:rPr>
          <w:rFonts w:ascii="Verdana" w:hAnsi="Verdana"/>
          <w:sz w:val="24"/>
          <w:szCs w:val="24"/>
        </w:rPr>
        <w:t>Fundacj</w:t>
      </w:r>
      <w:r w:rsidR="005049B6">
        <w:rPr>
          <w:rFonts w:ascii="Verdana" w:hAnsi="Verdana"/>
          <w:sz w:val="24"/>
          <w:szCs w:val="24"/>
        </w:rPr>
        <w:t>i</w:t>
      </w:r>
      <w:r w:rsidR="005049B6" w:rsidRPr="005049B6">
        <w:rPr>
          <w:rFonts w:ascii="Verdana" w:hAnsi="Verdana"/>
          <w:sz w:val="24"/>
          <w:szCs w:val="24"/>
        </w:rPr>
        <w:t xml:space="preserve"> Bral</w:t>
      </w:r>
      <w:r w:rsidR="005049B6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CC17FA" w:rsidRPr="00CC17FA">
        <w:rPr>
          <w:rFonts w:ascii="Verdana" w:hAnsi="Verdana"/>
          <w:sz w:val="24"/>
          <w:szCs w:val="24"/>
        </w:rPr>
        <w:t>30- lecie Teatru Pieśń Kozła we Wrocławiu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414F5554" w14:textId="6F006B77" w:rsidR="005049B6" w:rsidRDefault="00464373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64373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C97DF8A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0DEE"/>
    <w:rsid w:val="000863F5"/>
    <w:rsid w:val="000911D0"/>
    <w:rsid w:val="000931A0"/>
    <w:rsid w:val="0009382D"/>
    <w:rsid w:val="000947A9"/>
    <w:rsid w:val="000A1C33"/>
    <w:rsid w:val="000A2D61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3F14"/>
    <w:rsid w:val="00125EC2"/>
    <w:rsid w:val="00137F5E"/>
    <w:rsid w:val="001405A9"/>
    <w:rsid w:val="001411E0"/>
    <w:rsid w:val="001435B3"/>
    <w:rsid w:val="001622D8"/>
    <w:rsid w:val="00170BE1"/>
    <w:rsid w:val="00174506"/>
    <w:rsid w:val="00177C69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06218"/>
    <w:rsid w:val="00212838"/>
    <w:rsid w:val="00214D68"/>
    <w:rsid w:val="00220BC6"/>
    <w:rsid w:val="00223263"/>
    <w:rsid w:val="00224503"/>
    <w:rsid w:val="00227AE2"/>
    <w:rsid w:val="00227C47"/>
    <w:rsid w:val="0023299D"/>
    <w:rsid w:val="00240AD8"/>
    <w:rsid w:val="00241594"/>
    <w:rsid w:val="00241B36"/>
    <w:rsid w:val="00242D5F"/>
    <w:rsid w:val="00244D9B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1949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05BD"/>
    <w:rsid w:val="003023E4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940D3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4373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2949"/>
    <w:rsid w:val="004B6295"/>
    <w:rsid w:val="004B6381"/>
    <w:rsid w:val="004B7C39"/>
    <w:rsid w:val="004C1B4C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17FE"/>
    <w:rsid w:val="005024CF"/>
    <w:rsid w:val="005049B6"/>
    <w:rsid w:val="00513BE2"/>
    <w:rsid w:val="00515FD1"/>
    <w:rsid w:val="00517A13"/>
    <w:rsid w:val="005222F9"/>
    <w:rsid w:val="0052766B"/>
    <w:rsid w:val="00531772"/>
    <w:rsid w:val="00534BB7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3113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3A0B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4AB5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024B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29D8"/>
    <w:rsid w:val="0095386F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5FEA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0373E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7656A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17FA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3448"/>
    <w:rsid w:val="00D87D3E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F20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176</cp:revision>
  <cp:lastPrinted>2026-05-04T07:32:00Z</cp:lastPrinted>
  <dcterms:created xsi:type="dcterms:W3CDTF">2025-02-05T07:38:00Z</dcterms:created>
  <dcterms:modified xsi:type="dcterms:W3CDTF">2026-05-04T11:11:00Z</dcterms:modified>
</cp:coreProperties>
</file>