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A30A" w14:textId="1421380B" w:rsidR="004C46C4" w:rsidRPr="004C46C4" w:rsidRDefault="00D53CCA" w:rsidP="004C46C4">
      <w:pPr>
        <w:pStyle w:val="Tekstpodstawowy2"/>
        <w:spacing w:line="360" w:lineRule="auto"/>
        <w:rPr>
          <w:rFonts w:ascii="Verdana" w:hAnsi="Verdana"/>
          <w:sz w:val="18"/>
        </w:rPr>
      </w:pPr>
      <w:r w:rsidRPr="004C46C4">
        <w:rPr>
          <w:rFonts w:ascii="Verdana" w:hAnsi="Verdana"/>
          <w:bCs/>
          <w:iCs/>
          <w:sz w:val="18"/>
        </w:rPr>
        <w:t>Załącznik nr 2</w:t>
      </w:r>
      <w:r w:rsidRPr="004C46C4">
        <w:rPr>
          <w:rFonts w:ascii="Verdana" w:hAnsi="Verdana"/>
          <w:iCs/>
          <w:sz w:val="18"/>
        </w:rPr>
        <w:t xml:space="preserve"> </w:t>
      </w:r>
      <w:r w:rsidRPr="004C46C4">
        <w:rPr>
          <w:rFonts w:ascii="Verdana" w:hAnsi="Verdana"/>
          <w:sz w:val="18"/>
        </w:rPr>
        <w:t>do otwartego konkursu ofert na wybór realizatora zadania pn</w:t>
      </w:r>
      <w:r w:rsidR="00563B4C" w:rsidRPr="004C46C4">
        <w:rPr>
          <w:rFonts w:ascii="Verdana" w:hAnsi="Verdana"/>
          <w:sz w:val="18"/>
        </w:rPr>
        <w:t>.</w:t>
      </w:r>
      <w:bookmarkStart w:id="0" w:name="_Hlk117591692"/>
      <w:r w:rsidR="003C72A5" w:rsidRPr="003C72A5">
        <w:t xml:space="preserve"> </w:t>
      </w:r>
      <w:r w:rsidR="003C72A5" w:rsidRPr="003C72A5">
        <w:rPr>
          <w:rFonts w:ascii="Verdana" w:hAnsi="Verdana"/>
          <w:sz w:val="18"/>
        </w:rPr>
        <w:t>Profil zdrowotny wrocławskich seniorów w wieku 65 plus.</w:t>
      </w:r>
    </w:p>
    <w:p w14:paraId="68626ED4" w14:textId="77777777" w:rsidR="00563B4C" w:rsidRDefault="00563B4C" w:rsidP="00563B4C">
      <w:pPr>
        <w:pStyle w:val="Nagwek1"/>
        <w:jc w:val="both"/>
        <w:rPr>
          <w:i/>
          <w:iCs/>
          <w:sz w:val="16"/>
          <w:szCs w:val="20"/>
        </w:rPr>
      </w:pPr>
      <w:r>
        <w:rPr>
          <w:i/>
          <w:iCs/>
          <w:sz w:val="16"/>
          <w:szCs w:val="20"/>
        </w:rPr>
        <w:t xml:space="preserve"> </w:t>
      </w:r>
    </w:p>
    <w:p w14:paraId="23429DB3" w14:textId="77777777" w:rsidR="00D53CCA" w:rsidRPr="00C340F0" w:rsidRDefault="00D53CCA" w:rsidP="00563B4C">
      <w:pPr>
        <w:pStyle w:val="Nagwek1"/>
        <w:spacing w:before="600"/>
        <w:jc w:val="both"/>
        <w:rPr>
          <w:i/>
          <w:iCs/>
          <w:sz w:val="24"/>
        </w:rPr>
      </w:pPr>
      <w:r w:rsidRPr="00C340F0">
        <w:rPr>
          <w:i/>
          <w:iCs/>
          <w:sz w:val="24"/>
        </w:rPr>
        <w:t>Dane oferenta lub pieczęć firmowa</w:t>
      </w:r>
    </w:p>
    <w:p w14:paraId="4DA897F8" w14:textId="77777777" w:rsidR="00D53CCA" w:rsidRPr="00B850C6" w:rsidRDefault="00D53CCA" w:rsidP="00D53CCA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bookmarkEnd w:id="0"/>
    <w:p w14:paraId="57DAEAEC" w14:textId="77777777" w:rsidR="00D53CCA" w:rsidRPr="00B850C6" w:rsidRDefault="00D53CCA" w:rsidP="00D53CCA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047333CF" w14:textId="77777777" w:rsidR="00D53CCA" w:rsidRPr="00B850C6" w:rsidRDefault="00D53CCA" w:rsidP="00D53CCA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14:paraId="52973808" w14:textId="77777777" w:rsidR="00D53CCA" w:rsidRPr="00B850C6" w:rsidRDefault="00D53CCA" w:rsidP="00D53CC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14:paraId="0E4D6EB7" w14:textId="77777777" w:rsidR="00D53CCA" w:rsidRPr="00614713" w:rsidRDefault="00D53CCA" w:rsidP="00D53CCA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4B9D13DC" w14:textId="77777777" w:rsidR="00D53CCA" w:rsidRPr="00BD47C2" w:rsidRDefault="00D53CCA" w:rsidP="00D53CCA">
      <w:pPr>
        <w:spacing w:before="1200"/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czytelny podpis osoby/osób* upoważnionych</w:t>
      </w:r>
    </w:p>
    <w:p w14:paraId="640FAD4C" w14:textId="77777777"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do składania oświadczeń woli w imieniu podmiotu</w:t>
      </w:r>
    </w:p>
    <w:p w14:paraId="4878164C" w14:textId="77777777" w:rsidR="00D53CCA" w:rsidRPr="00BD47C2" w:rsidRDefault="00D53CCA" w:rsidP="00D53CCA">
      <w:pPr>
        <w:rPr>
          <w:rFonts w:ascii="Verdana" w:hAnsi="Verdana"/>
          <w:i/>
          <w:iCs/>
        </w:rPr>
      </w:pPr>
      <w:r w:rsidRPr="00BD47C2">
        <w:rPr>
          <w:rFonts w:ascii="Verdana" w:hAnsi="Verdana"/>
          <w:i/>
          <w:iCs/>
        </w:rPr>
        <w:t>oraz pieczęć podmiotu</w:t>
      </w:r>
    </w:p>
    <w:p w14:paraId="41FC4BB5" w14:textId="77777777" w:rsidR="00D53CCA" w:rsidRPr="00BD47C2" w:rsidRDefault="00D53CCA" w:rsidP="00D53CCA">
      <w:pPr>
        <w:spacing w:before="360"/>
      </w:pPr>
      <w:r w:rsidRPr="00BD47C2">
        <w:rPr>
          <w:rFonts w:ascii="Verdana" w:hAnsi="Verdana"/>
          <w:i/>
          <w:iCs/>
        </w:rPr>
        <w:t>* niepotrzebne skreślić</w:t>
      </w:r>
    </w:p>
    <w:p w14:paraId="06F14064" w14:textId="77777777" w:rsidR="00D53CCA" w:rsidRDefault="00D53CCA" w:rsidP="00D53CCA"/>
    <w:p w14:paraId="703FE370" w14:textId="77777777"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CA"/>
    <w:rsid w:val="003C72A5"/>
    <w:rsid w:val="004C46C4"/>
    <w:rsid w:val="00563B4C"/>
    <w:rsid w:val="00BD47C2"/>
    <w:rsid w:val="00C340F0"/>
    <w:rsid w:val="00CE40B8"/>
    <w:rsid w:val="00D53CCA"/>
    <w:rsid w:val="00E90FC7"/>
    <w:rsid w:val="00F92D33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ABBC"/>
  <w15:chartTrackingRefBased/>
  <w15:docId w15:val="{4012E461-C22A-4678-B3DC-FDB0089D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3CC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3C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D53CCA"/>
  </w:style>
  <w:style w:type="paragraph" w:styleId="Tytu">
    <w:name w:val="Title"/>
    <w:basedOn w:val="Normalny"/>
    <w:link w:val="TytuZnak"/>
    <w:qFormat/>
    <w:rsid w:val="00D53CC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53CC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53CC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3C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Stasikowska Ewa</cp:lastModifiedBy>
  <cp:revision>2</cp:revision>
  <dcterms:created xsi:type="dcterms:W3CDTF">2024-03-12T12:38:00Z</dcterms:created>
  <dcterms:modified xsi:type="dcterms:W3CDTF">2024-03-12T12:38:00Z</dcterms:modified>
</cp:coreProperties>
</file>