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1DF" w:rsidRPr="00106DC2" w:rsidRDefault="000D0D29" w:rsidP="000C01DF">
      <w:pPr>
        <w:autoSpaceDE w:val="0"/>
        <w:autoSpaceDN w:val="0"/>
        <w:adjustRightInd w:val="0"/>
        <w:spacing w:line="360" w:lineRule="auto"/>
        <w:rPr>
          <w:rFonts w:ascii="Verdana" w:hAnsi="Verdana"/>
          <w:b/>
        </w:rPr>
      </w:pPr>
      <w:r w:rsidRPr="000C01DF">
        <w:rPr>
          <w:rFonts w:ascii="Verdana" w:hAnsi="Verdana"/>
          <w:b/>
        </w:rPr>
        <w:t>Załącznik nr 1</w:t>
      </w:r>
      <w:r w:rsidR="005D2B88" w:rsidRPr="000C01DF">
        <w:rPr>
          <w:rFonts w:ascii="Verdana" w:hAnsi="Verdana"/>
        </w:rPr>
        <w:t xml:space="preserve"> </w:t>
      </w:r>
      <w:bookmarkStart w:id="0" w:name="_Hlk108596008"/>
      <w:bookmarkStart w:id="1" w:name="_Hlk101779506"/>
      <w:r w:rsidR="000C01DF" w:rsidRPr="000C01DF">
        <w:rPr>
          <w:rFonts w:ascii="Verdana" w:hAnsi="Verdana"/>
        </w:rPr>
        <w:t xml:space="preserve">do otwartego konkursu ofert z dnia 20 lipca 2022 roku na realizację zadania publicznego Kampanii edukacyjnej pn. </w:t>
      </w:r>
      <w:r w:rsidR="000C01DF" w:rsidRPr="00106DC2">
        <w:rPr>
          <w:rFonts w:ascii="Verdana" w:hAnsi="Verdana"/>
          <w:b/>
        </w:rPr>
        <w:t>Zapobieganie krótkowzroczności u dzieci</w:t>
      </w:r>
      <w:bookmarkStart w:id="2" w:name="_GoBack"/>
      <w:bookmarkEnd w:id="2"/>
    </w:p>
    <w:bookmarkEnd w:id="0"/>
    <w:p w:rsidR="00AC7E4F" w:rsidRPr="007D622F" w:rsidRDefault="00AC7E4F" w:rsidP="00443CA7">
      <w:pPr>
        <w:pStyle w:val="Nagwek2"/>
        <w:spacing w:line="360" w:lineRule="auto"/>
        <w:rPr>
          <w:rFonts w:ascii="Verdana" w:hAnsi="Verdana" w:cs="Verdana"/>
          <w:b w:val="0"/>
          <w:sz w:val="24"/>
          <w:szCs w:val="24"/>
        </w:rPr>
      </w:pPr>
    </w:p>
    <w:bookmarkEnd w:id="1"/>
    <w:p w:rsidR="000D0D29" w:rsidRPr="00AC7E4F" w:rsidRDefault="000D0D29">
      <w:pPr>
        <w:pStyle w:val="Nagwek6"/>
        <w:rPr>
          <w:color w:val="FF0000"/>
          <w:sz w:val="20"/>
          <w:szCs w:val="20"/>
        </w:rPr>
      </w:pPr>
    </w:p>
    <w:p w:rsidR="000D0D29" w:rsidRPr="00D510A1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D510A1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443CA7" w:rsidRDefault="000D0D29" w:rsidP="00443CA7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Data i miejsce złożenia oferty</w:t>
      </w:r>
    </w:p>
    <w:p w:rsidR="000D0D29" w:rsidRPr="00443CA7" w:rsidRDefault="000D0D29" w:rsidP="00443CA7">
      <w:pPr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(wypełnia organ administracji publicznej)</w:t>
      </w:r>
    </w:p>
    <w:p w:rsidR="000D0D29" w:rsidRDefault="000D0D29" w:rsidP="00443CA7">
      <w:pPr>
        <w:spacing w:line="360" w:lineRule="auto"/>
        <w:rPr>
          <w:rFonts w:ascii="Verdana" w:hAnsi="Verdana"/>
          <w:sz w:val="18"/>
          <w:szCs w:val="22"/>
        </w:rPr>
      </w:pPr>
    </w:p>
    <w:p w:rsidR="000D0D29" w:rsidRDefault="000D0D29">
      <w:pPr>
        <w:jc w:val="center"/>
        <w:rPr>
          <w:rFonts w:ascii="Verdana" w:hAnsi="Verdana"/>
          <w:sz w:val="20"/>
          <w:szCs w:val="22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OFERTA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NA REALIZACJĘ ZADANIA 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A7701A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 </w:t>
      </w:r>
      <w:r w:rsidR="000D0D29" w:rsidRPr="00443CA7">
        <w:rPr>
          <w:rFonts w:ascii="Verdana" w:hAnsi="Verdana"/>
        </w:rPr>
        <w:t>(tytuł/nazwa zadania)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  <w:r w:rsidRPr="00443CA7">
        <w:rPr>
          <w:rFonts w:ascii="Verdana" w:hAnsi="Verdana"/>
        </w:rPr>
        <w:t>Termin realizacji</w:t>
      </w: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E47753" w:rsidRDefault="00E47753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E47753" w:rsidRPr="005B5EBF" w:rsidTr="009F7569">
        <w:tc>
          <w:tcPr>
            <w:tcW w:w="9210" w:type="dxa"/>
          </w:tcPr>
          <w:p w:rsidR="00E47753" w:rsidRPr="00443CA7" w:rsidRDefault="00E47753" w:rsidP="00D21561">
            <w:pPr>
              <w:pStyle w:val="Nagwek1"/>
              <w:numPr>
                <w:ilvl w:val="0"/>
                <w:numId w:val="26"/>
              </w:numPr>
              <w:ind w:left="426" w:hanging="426"/>
              <w:rPr>
                <w:sz w:val="20"/>
                <w:szCs w:val="20"/>
              </w:rPr>
            </w:pPr>
            <w:r w:rsidRPr="00443CA7">
              <w:rPr>
                <w:sz w:val="20"/>
                <w:szCs w:val="20"/>
              </w:rPr>
              <w:t>Dane Oferenta</w:t>
            </w:r>
          </w:p>
          <w:p w:rsidR="00E47753" w:rsidRPr="00443CA7" w:rsidRDefault="00E47753" w:rsidP="009F75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ind w:left="426" w:hanging="426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Pełna Nazwa Oferenta</w:t>
            </w:r>
          </w:p>
          <w:p w:rsidR="00E47753" w:rsidRPr="00443CA7" w:rsidRDefault="00E47753" w:rsidP="009F7569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tabs>
                <w:tab w:val="decimal" w:pos="110"/>
              </w:tabs>
              <w:spacing w:before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w Kr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ajowym Rejestrze Sądowym lub w </w:t>
            </w:r>
            <w:r w:rsidRPr="00443CA7">
              <w:rPr>
                <w:rFonts w:ascii="Verdana" w:hAnsi="Verdana"/>
                <w:sz w:val="20"/>
                <w:szCs w:val="20"/>
              </w:rPr>
              <w:t>innym rejestrze, ewidencji  właściwym ze względu na realizację zadania objętego konkursem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443CA7">
              <w:rPr>
                <w:rFonts w:ascii="Verdana" w:hAnsi="Verdana"/>
                <w:b w:val="0"/>
                <w:bCs w:val="0"/>
                <w:color w:val="0000FF"/>
                <w:sz w:val="20"/>
                <w:szCs w:val="20"/>
              </w:rPr>
              <w:t>(Objaśnienie: należy podać  numer wpisu i nazwę właściwego rejestru lub ewidencji, np. sądowego, wojewody, Ministra Zdrowia, właściwych izb lub inny dokument zezwalający na prowadzenie działalności)</w:t>
            </w:r>
          </w:p>
          <w:p w:rsidR="00E47753" w:rsidRPr="00443CA7" w:rsidRDefault="00E47753" w:rsidP="00E4775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nazwa rejestru/ewidencji </w:t>
            </w:r>
          </w:p>
          <w:p w:rsidR="00E47753" w:rsidRPr="00443CA7" w:rsidRDefault="00E47753" w:rsidP="00D215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data wpisu do rejestru/ ewidencji </w:t>
            </w:r>
          </w:p>
          <w:p w:rsidR="00D21561" w:rsidRPr="00443CA7" w:rsidRDefault="00D21561" w:rsidP="00D215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rPr>
          <w:trHeight w:val="826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Organ założycielski lub właściciel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NIP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REGON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Adres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kod pocztowy i miejscowość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28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ulica i nr 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województwo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>telefon</w:t>
            </w:r>
            <w:r w:rsidR="00CA6B0C" w:rsidRPr="00443CA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7"/>
              <w:numPr>
                <w:ilvl w:val="0"/>
                <w:numId w:val="25"/>
              </w:numPr>
              <w:spacing w:before="120"/>
              <w:ind w:hanging="104"/>
              <w:rPr>
                <w:b w:val="0"/>
                <w:sz w:val="20"/>
                <w:szCs w:val="20"/>
              </w:rPr>
            </w:pPr>
            <w:r w:rsidRPr="00443CA7">
              <w:rPr>
                <w:b w:val="0"/>
                <w:sz w:val="20"/>
                <w:szCs w:val="20"/>
              </w:rPr>
              <w:t>e-mail</w:t>
            </w:r>
          </w:p>
          <w:p w:rsidR="00E47753" w:rsidRPr="00443CA7" w:rsidRDefault="00E47753" w:rsidP="009F7569">
            <w:pPr>
              <w:spacing w:before="120"/>
              <w:ind w:left="17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Numer rachunku bankowego i nazwa banku,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na który przekazywane będą środki finansowe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47753" w:rsidTr="009F7569">
        <w:trPr>
          <w:trHeight w:val="622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>Nazwa banku</w:t>
            </w:r>
            <w:r w:rsidR="00CA6B0C"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47753" w:rsidTr="009F7569">
        <w:trPr>
          <w:trHeight w:val="716"/>
        </w:trPr>
        <w:tc>
          <w:tcPr>
            <w:tcW w:w="9210" w:type="dxa"/>
          </w:tcPr>
          <w:p w:rsidR="00E47753" w:rsidRPr="00443CA7" w:rsidRDefault="00E47753" w:rsidP="009F7569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Numer rachunku </w:t>
            </w:r>
            <w:r w:rsidRPr="00443CA7">
              <w:rPr>
                <w:rFonts w:ascii="Verdana" w:hAnsi="Verdana"/>
                <w:bCs/>
                <w:color w:val="000000"/>
                <w:sz w:val="20"/>
                <w:szCs w:val="20"/>
              </w:rPr>
              <w:t>bankowego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Imiona i nazwiska </w:t>
            </w:r>
            <w:r w:rsidRPr="00443CA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oraz funkcje osób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upoważnionych do reprezentowania </w:t>
            </w:r>
            <w:r w:rsidRPr="00443CA7">
              <w:rPr>
                <w:rFonts w:ascii="Verdana" w:hAnsi="Verdana"/>
                <w:b/>
                <w:sz w:val="20"/>
                <w:szCs w:val="20"/>
              </w:rPr>
              <w:t>oferenta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D21561">
            <w:pPr>
              <w:numPr>
                <w:ilvl w:val="0"/>
                <w:numId w:val="24"/>
              </w:numPr>
              <w:spacing w:before="120"/>
              <w:ind w:left="426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Osoba upoważniona do składania wyjaśnień dotyczących oferty (imię i nazwisko, nr telefonu kontaktowego </w:t>
            </w: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oraz adres e-mail</w:t>
            </w:r>
            <w:r w:rsidRPr="00443CA7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D21561" w:rsidRPr="00443CA7" w:rsidRDefault="00D21561" w:rsidP="00D21561">
            <w:pPr>
              <w:spacing w:before="120"/>
              <w:ind w:left="42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jc w:val="both"/>
        <w:rPr>
          <w:rFonts w:ascii="Verdana" w:hAnsi="Verdana"/>
          <w:b/>
          <w:bCs/>
        </w:rPr>
      </w:pPr>
      <w:r w:rsidRPr="00443CA7">
        <w:rPr>
          <w:rFonts w:ascii="Verdana" w:hAnsi="Verdana"/>
          <w:b/>
          <w:bCs/>
        </w:rPr>
        <w:t xml:space="preserve">II. </w:t>
      </w:r>
      <w:r w:rsidR="00BB53BD" w:rsidRPr="00443CA7">
        <w:rPr>
          <w:rFonts w:ascii="Verdana" w:hAnsi="Verdana"/>
          <w:b/>
          <w:bCs/>
        </w:rPr>
        <w:t>I</w:t>
      </w:r>
      <w:r w:rsidRPr="00443CA7">
        <w:rPr>
          <w:rFonts w:ascii="Verdana" w:hAnsi="Verdana"/>
          <w:b/>
          <w:bCs/>
        </w:rPr>
        <w:t>nformacje szczegółowe o realizacji zadania.</w:t>
      </w:r>
    </w:p>
    <w:p w:rsidR="007D7344" w:rsidRPr="00443CA7" w:rsidRDefault="007D7344" w:rsidP="007D7344">
      <w:pPr>
        <w:tabs>
          <w:tab w:val="left" w:pos="360"/>
        </w:tabs>
        <w:jc w:val="both"/>
        <w:rPr>
          <w:rFonts w:ascii="Verdana" w:hAnsi="Verdana"/>
          <w:b/>
          <w:bCs/>
        </w:rPr>
      </w:pPr>
    </w:p>
    <w:p w:rsidR="00A7701A" w:rsidRPr="00A7701A" w:rsidRDefault="007D7344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bCs/>
          <w:iCs/>
          <w:sz w:val="24"/>
          <w:szCs w:val="24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6124BB">
        <w:tc>
          <w:tcPr>
            <w:tcW w:w="9060" w:type="dxa"/>
          </w:tcPr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D6607D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Opis problemu zdrowotnego</w:t>
      </w:r>
      <w:r w:rsidRPr="00443CA7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6124BB">
        <w:tc>
          <w:tcPr>
            <w:tcW w:w="9060" w:type="dxa"/>
          </w:tcPr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Default="00D6607D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Przewidywana liczba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6124BB">
        <w:tc>
          <w:tcPr>
            <w:tcW w:w="9060" w:type="dxa"/>
          </w:tcPr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6124BB" w:rsidRDefault="00D6607D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443CA7">
        <w:rPr>
          <w:sz w:val="24"/>
          <w:szCs w:val="24"/>
        </w:rPr>
        <w:t>Sposób rekrutacji uczestników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6F2D0F">
        <w:tc>
          <w:tcPr>
            <w:tcW w:w="9060" w:type="dxa"/>
          </w:tcPr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6124BB" w:rsidRDefault="006F2D0F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6124BB">
        <w:rPr>
          <w:bCs/>
          <w:iCs/>
          <w:sz w:val="24"/>
          <w:szCs w:val="24"/>
        </w:rPr>
        <w:t>Cel zdania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E26299">
        <w:tc>
          <w:tcPr>
            <w:tcW w:w="9212" w:type="dxa"/>
          </w:tcPr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57" w:hanging="357"/>
        <w:rPr>
          <w:rFonts w:ascii="Verdana" w:hAnsi="Verdana"/>
        </w:rPr>
      </w:pPr>
      <w:r w:rsidRPr="00A7701A">
        <w:rPr>
          <w:rFonts w:ascii="Verdana" w:hAnsi="Verdana"/>
          <w:bCs/>
          <w:iCs/>
        </w:rPr>
        <w:t xml:space="preserve">Szczegółowy opis zadań i ich realizacji </w:t>
      </w:r>
      <w:r w:rsidRPr="00A7701A">
        <w:rPr>
          <w:rFonts w:ascii="Verdana" w:hAnsi="Verdana"/>
          <w:iCs/>
          <w:color w:val="0000FF"/>
        </w:rPr>
        <w:t>(Opis musi być spójny z harmonogramem i kosztorysem)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D7344" w:rsidRPr="00443CA7" w:rsidTr="009F2370">
        <w:tc>
          <w:tcPr>
            <w:tcW w:w="9212" w:type="dxa"/>
          </w:tcPr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</w:tbl>
    <w:p w:rsidR="007D7344" w:rsidRPr="004B7F04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57" w:hanging="357"/>
        <w:rPr>
          <w:rFonts w:ascii="Verdana" w:hAnsi="Verdana"/>
          <w:bCs/>
        </w:rPr>
      </w:pPr>
      <w:r w:rsidRPr="00A7701A">
        <w:rPr>
          <w:rFonts w:ascii="Verdana" w:hAnsi="Verdana"/>
          <w:bCs/>
          <w:iCs/>
        </w:rPr>
        <w:t>Harmonogram realizacji zadania</w:t>
      </w:r>
      <w:r w:rsidRPr="00A7701A">
        <w:rPr>
          <w:bCs/>
          <w:iCs/>
        </w:rPr>
        <w:t xml:space="preserve"> </w:t>
      </w:r>
      <w:r w:rsidRPr="00A7701A">
        <w:rPr>
          <w:rFonts w:ascii="Verdana" w:hAnsi="Verdana"/>
          <w:iCs/>
          <w:color w:val="0000FF"/>
        </w:rPr>
        <w:t>(w harmonogramie należy podać terminy rozpoczęcia i zakończenia poszczególnych działań)</w:t>
      </w:r>
    </w:p>
    <w:p w:rsidR="004B7F04" w:rsidRPr="00A7701A" w:rsidRDefault="004B7F04" w:rsidP="004B7F04">
      <w:pPr>
        <w:autoSpaceDE w:val="0"/>
        <w:spacing w:before="120" w:after="120" w:line="360" w:lineRule="auto"/>
        <w:ind w:left="357"/>
        <w:rPr>
          <w:rFonts w:ascii="Verdana" w:hAnsi="Verdana"/>
          <w:bCs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7D7344" w:rsidRPr="00443CA7" w:rsidTr="009F2370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7D7344" w:rsidRPr="004B7F04" w:rsidRDefault="007D7344" w:rsidP="009F23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F04">
              <w:rPr>
                <w:rFonts w:ascii="Verdana" w:hAnsi="Verdana"/>
                <w:sz w:val="20"/>
                <w:szCs w:val="20"/>
              </w:rPr>
              <w:t xml:space="preserve">Zadanie realizowane w okresie  </w:t>
            </w:r>
          </w:p>
        </w:tc>
      </w:tr>
      <w:tr w:rsidR="007D7344" w:rsidRPr="00443CA7" w:rsidTr="009F2370"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7D7344" w:rsidRPr="00443CA7" w:rsidRDefault="00745EC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Kwalifikacje </w:t>
            </w:r>
            <w:r w:rsidR="00EB3D2F">
              <w:rPr>
                <w:rFonts w:ascii="Verdana" w:hAnsi="Verdana"/>
                <w:bCs/>
                <w:sz w:val="20"/>
                <w:szCs w:val="20"/>
              </w:rPr>
              <w:t>w</w:t>
            </w:r>
            <w:r w:rsidR="007D7344" w:rsidRPr="00443CA7">
              <w:rPr>
                <w:rFonts w:ascii="Verdana" w:hAnsi="Verdana"/>
                <w:bCs/>
                <w:sz w:val="20"/>
                <w:szCs w:val="20"/>
              </w:rPr>
              <w:t>ykonując</w:t>
            </w:r>
            <w:r w:rsidR="00EB3D2F">
              <w:rPr>
                <w:rFonts w:ascii="Verdana" w:hAnsi="Verdana"/>
                <w:bCs/>
                <w:sz w:val="20"/>
                <w:szCs w:val="20"/>
              </w:rPr>
              <w:t>ego</w:t>
            </w:r>
            <w:r w:rsidR="007D7344" w:rsidRPr="00443CA7">
              <w:rPr>
                <w:rFonts w:ascii="Verdana" w:hAnsi="Verdana"/>
                <w:bCs/>
                <w:sz w:val="20"/>
                <w:szCs w:val="20"/>
              </w:rPr>
              <w:t xml:space="preserve">  działania </w:t>
            </w:r>
          </w:p>
        </w:tc>
      </w:tr>
      <w:tr w:rsidR="007D7344" w:rsidRPr="00443CA7" w:rsidTr="009F2370">
        <w:trPr>
          <w:trHeight w:val="1044"/>
        </w:trPr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344" w:rsidRPr="00420C7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Monitorowanie i ewaluacja zadania</w:t>
      </w:r>
      <w:r w:rsidRPr="00420C78">
        <w:rPr>
          <w:rFonts w:ascii="Verdana" w:hAnsi="Verdana"/>
          <w:i/>
          <w:iCs/>
          <w:color w:val="0000FF"/>
        </w:rPr>
        <w:t xml:space="preserve"> </w:t>
      </w:r>
      <w:r w:rsidRPr="00420C78">
        <w:rPr>
          <w:rFonts w:ascii="Verdana" w:hAnsi="Verdana"/>
          <w:iCs/>
          <w:color w:val="0000FF"/>
        </w:rPr>
        <w:t>(sposób monitorowania oraz opis narzędzi ewaluacyjnych)</w:t>
      </w:r>
    </w:p>
    <w:p w:rsidR="007D7344" w:rsidRPr="00420C78" w:rsidRDefault="007D7344" w:rsidP="007D7344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Oczekiwane rezultaty</w:t>
      </w:r>
    </w:p>
    <w:p w:rsidR="00F83084" w:rsidRPr="00443CA7" w:rsidRDefault="00F83084" w:rsidP="007D7344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</w:p>
    <w:p w:rsidR="00F83084" w:rsidRPr="00443CA7" w:rsidRDefault="00343E9A" w:rsidP="00343E9A">
      <w:pPr>
        <w:tabs>
          <w:tab w:val="num" w:pos="1004"/>
        </w:tabs>
        <w:jc w:val="both"/>
        <w:rPr>
          <w:rFonts w:ascii="Verdana" w:hAnsi="Verdana" w:cs="Calibri"/>
          <w:b/>
          <w:bCs/>
        </w:rPr>
      </w:pPr>
      <w:r w:rsidRPr="00443CA7">
        <w:rPr>
          <w:rFonts w:ascii="Verdana" w:hAnsi="Verdana" w:cs="Calibri"/>
          <w:b/>
          <w:bCs/>
        </w:rPr>
        <w:t xml:space="preserve">III. </w:t>
      </w:r>
      <w:r w:rsidR="00F83084" w:rsidRPr="00443CA7">
        <w:rPr>
          <w:rFonts w:ascii="Verdana" w:hAnsi="Verdana" w:cs="Calibri"/>
          <w:b/>
          <w:bCs/>
        </w:rPr>
        <w:t>Charakterystyka oferenta</w:t>
      </w:r>
    </w:p>
    <w:p w:rsidR="00F83084" w:rsidRPr="00B05DDE" w:rsidRDefault="00F83084" w:rsidP="00F83084">
      <w:pPr>
        <w:jc w:val="both"/>
        <w:rPr>
          <w:rFonts w:ascii="Verdana" w:hAnsi="Verdana" w:cs="Calibri"/>
          <w:b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322"/>
      </w:tblGrid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6124BB" w:rsidRDefault="00F83084" w:rsidP="006124BB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Doświadczenie w realizacji zadań</w:t>
            </w:r>
            <w:r w:rsidR="006124B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/programów objętych przedmiotem konkursu </w:t>
            </w:r>
            <w:r w:rsidRPr="006124BB">
              <w:rPr>
                <w:rFonts w:ascii="Verdana" w:hAnsi="Verdana" w:cs="Calibr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F83084" w:rsidRPr="00443CA7" w:rsidRDefault="00F83084" w:rsidP="00A204E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Zasoby kadrowe oferenta, które będą wykorzystane do realizacji </w:t>
            </w:r>
            <w:r w:rsidR="006124BB">
              <w:rPr>
                <w:rFonts w:ascii="Verdana" w:hAnsi="Verdana" w:cs="Calibri"/>
                <w:b/>
                <w:bCs/>
                <w:sz w:val="20"/>
                <w:szCs w:val="20"/>
              </w:rPr>
              <w:t>Zadania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 xml:space="preserve">(Proszę podać zawód/kwalifikacje/certyfikaty realizatorów </w:t>
            </w:r>
            <w:r w:rsidR="006124BB">
              <w:rPr>
                <w:rFonts w:ascii="Verdana" w:hAnsi="Verdana" w:cs="Calibri"/>
                <w:bCs/>
                <w:sz w:val="20"/>
                <w:szCs w:val="20"/>
              </w:rPr>
              <w:t>Zadania)</w:t>
            </w: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Zasoby rzeczowe oferenta, które będą wykorzystane do realizacji </w:t>
            </w:r>
            <w:r w:rsidR="006124BB">
              <w:rPr>
                <w:rFonts w:ascii="Verdana" w:hAnsi="Verdana" w:cs="Calibri"/>
                <w:b/>
                <w:bCs/>
                <w:sz w:val="20"/>
                <w:szCs w:val="20"/>
              </w:rPr>
              <w:t>Zadania</w:t>
            </w: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335DA7" w:rsidRPr="00443CA7" w:rsidRDefault="00335DA7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Informacja o zapewnieniu równego traktowania wszystkich uczestników, w tym dostępności dla osób ze szczególnymi potrzebami w zakresie dostępności</w:t>
            </w:r>
          </w:p>
          <w:p w:rsidR="00F83084" w:rsidRPr="00443CA7" w:rsidRDefault="00F83084" w:rsidP="00A204E4">
            <w:pPr>
              <w:pStyle w:val="Akapitzlist"/>
              <w:ind w:left="36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ind w:left="180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rchitektonicznej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yfrowej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F83084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informacyjno-komunikacyjnej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F83084" w:rsidRDefault="00F83084" w:rsidP="007D7344">
      <w:pPr>
        <w:pStyle w:val="Nagwek5"/>
        <w:numPr>
          <w:ilvl w:val="0"/>
          <w:numId w:val="0"/>
        </w:numPr>
        <w:rPr>
          <w:i w:val="0"/>
        </w:rPr>
      </w:pPr>
    </w:p>
    <w:p w:rsidR="00464594" w:rsidRPr="00443CA7" w:rsidRDefault="00343E9A" w:rsidP="00335DA7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  <w:r w:rsidRPr="00443CA7">
        <w:rPr>
          <w:i w:val="0"/>
          <w:sz w:val="24"/>
          <w:szCs w:val="24"/>
        </w:rPr>
        <w:t>IV</w:t>
      </w:r>
      <w:r w:rsidR="007D7344" w:rsidRPr="00443CA7">
        <w:rPr>
          <w:i w:val="0"/>
          <w:sz w:val="24"/>
          <w:szCs w:val="24"/>
        </w:rPr>
        <w:t xml:space="preserve">. </w:t>
      </w:r>
      <w:r w:rsidR="000D0D29" w:rsidRPr="00443CA7">
        <w:rPr>
          <w:i w:val="0"/>
          <w:sz w:val="24"/>
          <w:szCs w:val="24"/>
        </w:rPr>
        <w:t>Kalkulacja kosztów realizacji zadania</w:t>
      </w:r>
      <w:r w:rsidRPr="00443CA7">
        <w:rPr>
          <w:i w:val="0"/>
          <w:sz w:val="24"/>
          <w:szCs w:val="24"/>
        </w:rPr>
        <w:t xml:space="preserve"> w 2022 r</w:t>
      </w:r>
      <w:r w:rsidR="00093097">
        <w:rPr>
          <w:i w:val="0"/>
          <w:sz w:val="24"/>
          <w:szCs w:val="24"/>
        </w:rPr>
        <w:t>ok</w:t>
      </w:r>
    </w:p>
    <w:p w:rsidR="00DD6E29" w:rsidRDefault="00DD6E29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4B7F04" w:rsidRDefault="004B7F04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4B7F04" w:rsidRDefault="004B7F04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4B7F04" w:rsidRDefault="004B7F04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p w:rsidR="00443CA7" w:rsidRDefault="00443CA7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DD6E29" w:rsidRPr="0097057C" w:rsidTr="00443CA7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:rsidR="00DD6E29" w:rsidRPr="00934645" w:rsidRDefault="00DD6E29" w:rsidP="00DD6E29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="00F83084">
              <w:rPr>
                <w:rFonts w:ascii="Verdana" w:hAnsi="Verdana" w:cs="Verdana"/>
                <w:b/>
                <w:bCs/>
                <w:sz w:val="20"/>
                <w:szCs w:val="20"/>
              </w:rPr>
              <w:t>2022</w:t>
            </w:r>
            <w:r w:rsidR="00F83084"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:rsidR="00DD6E29" w:rsidRPr="00CC0E63" w:rsidRDefault="00DD6E29" w:rsidP="00F20DB3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</w:t>
            </w:r>
            <w:r w:rsidR="00D510A1" w:rsidRPr="00443CA7">
              <w:rPr>
                <w:rFonts w:ascii="Verdana" w:hAnsi="Verdana"/>
                <w:sz w:val="20"/>
                <w:szCs w:val="20"/>
              </w:rPr>
              <w:t xml:space="preserve"> godzina, zadanie </w:t>
            </w:r>
            <w:r w:rsidRPr="00443CA7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DD6E29" w:rsidRPr="00443CA7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443CA7" w:rsidRDefault="000B2753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</w:t>
            </w:r>
            <w:r w:rsidR="00DD6E29" w:rsidRPr="00443CA7">
              <w:rPr>
                <w:rFonts w:ascii="Verdana" w:hAnsi="Verdana" w:cs="Verdana"/>
                <w:b/>
                <w:sz w:val="20"/>
                <w:szCs w:val="20"/>
              </w:rPr>
              <w:t>, w tym koszty administracyjne</w:t>
            </w:r>
          </w:p>
        </w:tc>
      </w:tr>
      <w:tr w:rsidR="00DD6E29" w:rsidRPr="00443CA7" w:rsidTr="00443CA7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443CA7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7D7344" w:rsidRPr="00443CA7" w:rsidTr="00443CA7">
        <w:trPr>
          <w:trHeight w:val="462"/>
        </w:trPr>
        <w:tc>
          <w:tcPr>
            <w:tcW w:w="9463" w:type="dxa"/>
            <w:shd w:val="clear" w:color="auto" w:fill="DDD9C3"/>
          </w:tcPr>
          <w:p w:rsidR="007D7344" w:rsidRPr="00443CA7" w:rsidRDefault="007D7344" w:rsidP="00443CA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7D7344" w:rsidRPr="00443CA7" w:rsidTr="00443CA7">
        <w:trPr>
          <w:trHeight w:val="782"/>
        </w:trPr>
        <w:tc>
          <w:tcPr>
            <w:tcW w:w="9463" w:type="dxa"/>
          </w:tcPr>
          <w:p w:rsidR="007D7344" w:rsidRPr="00443CA7" w:rsidRDefault="007D7344" w:rsidP="00443CA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64594" w:rsidRPr="00B05DDE" w:rsidRDefault="00464594" w:rsidP="00464594">
      <w:pPr>
        <w:pStyle w:val="Tekstpodstawowy2"/>
        <w:spacing w:after="120"/>
        <w:rPr>
          <w:b/>
          <w:bCs/>
          <w:szCs w:val="18"/>
        </w:rPr>
      </w:pPr>
    </w:p>
    <w:p w:rsidR="00464594" w:rsidRPr="00443CA7" w:rsidRDefault="00464594" w:rsidP="00443CA7">
      <w:pPr>
        <w:pStyle w:val="Nagwek5"/>
        <w:tabs>
          <w:tab w:val="num" w:pos="1004"/>
        </w:tabs>
        <w:ind w:left="1004"/>
        <w:rPr>
          <w:rFonts w:cs="Calibri"/>
          <w:i w:val="0"/>
          <w:sz w:val="24"/>
          <w:szCs w:val="24"/>
        </w:rPr>
      </w:pPr>
      <w:r w:rsidRPr="00443CA7">
        <w:rPr>
          <w:rFonts w:cs="Calibri"/>
          <w:i w:val="0"/>
          <w:sz w:val="24"/>
          <w:szCs w:val="24"/>
        </w:rPr>
        <w:t>Oświadczenia</w:t>
      </w:r>
    </w:p>
    <w:p w:rsidR="00464594" w:rsidRPr="00443CA7" w:rsidRDefault="00464594" w:rsidP="00464594">
      <w:pPr>
        <w:spacing w:before="240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Oświadczam, że</w:t>
      </w:r>
    </w:p>
    <w:p w:rsidR="00464594" w:rsidRPr="00443CA7" w:rsidRDefault="00464594" w:rsidP="00420C78">
      <w:pPr>
        <w:spacing w:before="240"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1)</w:t>
      </w:r>
      <w:r w:rsidRPr="00443CA7">
        <w:rPr>
          <w:rFonts w:ascii="Verdana" w:hAnsi="Verdana"/>
        </w:rPr>
        <w:tab/>
        <w:t xml:space="preserve">dane zawarte w części I niniejszej oferty są zgodne z Krajowym Rejestrem Sądowym* / właściwą ewidencją*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2)</w:t>
      </w:r>
      <w:r w:rsidRPr="00443CA7">
        <w:rPr>
          <w:rFonts w:ascii="Verdana" w:hAnsi="Verdana"/>
        </w:rPr>
        <w:tab/>
        <w:t xml:space="preserve">wszystkie informacje podane w ofercie oraz załącznikach są zgodne z aktualnym stanem prawnym i faktycznym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3)</w:t>
      </w:r>
      <w:r w:rsidRPr="00443CA7">
        <w:rPr>
          <w:rFonts w:ascii="Verdana" w:hAnsi="Verdana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Pr="00443CA7" w:rsidRDefault="000D0D29">
      <w:pPr>
        <w:autoSpaceDE w:val="0"/>
        <w:autoSpaceDN w:val="0"/>
        <w:adjustRightInd w:val="0"/>
        <w:jc w:val="center"/>
        <w:rPr>
          <w:rFonts w:ascii="Verdana" w:hAnsi="Verdana"/>
          <w:i/>
          <w:iCs/>
        </w:rPr>
      </w:pP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 xml:space="preserve"> (podpis i pieczęć osoby upoważnionej lub podpisy osób upoważnionych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>do składania oświadczeń woli w imieniu oferenta</w:t>
      </w:r>
      <w:r w:rsidRPr="00443CA7">
        <w:rPr>
          <w:rFonts w:ascii="Verdana" w:hAnsi="Verdana"/>
          <w:bCs/>
          <w:iCs/>
          <w:color w:val="000000"/>
        </w:rPr>
        <w:t>)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iCs/>
        </w:rPr>
      </w:pPr>
    </w:p>
    <w:p w:rsidR="000E4A2C" w:rsidRPr="00443CA7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</w:rPr>
      </w:pPr>
    </w:p>
    <w:p w:rsidR="000E4A2C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0D0D29" w:rsidRPr="00443CA7" w:rsidRDefault="000D0D29">
      <w:pPr>
        <w:pStyle w:val="Nagwek4"/>
        <w:jc w:val="center"/>
        <w:rPr>
          <w:b w:val="0"/>
          <w:i w:val="0"/>
          <w:iCs w:val="0"/>
          <w:sz w:val="24"/>
          <w:szCs w:val="24"/>
        </w:rPr>
      </w:pPr>
      <w:r w:rsidRPr="00443CA7">
        <w:rPr>
          <w:b w:val="0"/>
          <w:i w:val="0"/>
          <w:iCs w:val="0"/>
          <w:sz w:val="24"/>
          <w:szCs w:val="24"/>
        </w:rPr>
        <w:t xml:space="preserve">Data   </w:t>
      </w:r>
      <w:r w:rsidR="00443CA7">
        <w:rPr>
          <w:b w:val="0"/>
          <w:i w:val="0"/>
          <w:iCs w:val="0"/>
          <w:sz w:val="24"/>
          <w:szCs w:val="24"/>
        </w:rPr>
        <w:t xml:space="preserve">              </w:t>
      </w:r>
    </w:p>
    <w:p w:rsidR="000D0D29" w:rsidRPr="00443CA7" w:rsidRDefault="000D0D29">
      <w:pPr>
        <w:pStyle w:val="Tekstpodstawowy"/>
        <w:rPr>
          <w:b w:val="0"/>
          <w:bCs w:val="0"/>
          <w:i w:val="0"/>
          <w:iCs w:val="0"/>
        </w:rPr>
      </w:pPr>
    </w:p>
    <w:p w:rsidR="000D0D29" w:rsidRDefault="000D0D29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D0D29" w:rsidRDefault="000D0D29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0"/>
          <w:szCs w:val="19"/>
        </w:rPr>
      </w:pPr>
    </w:p>
    <w:p w:rsidR="000D0D29" w:rsidRPr="00443CA7" w:rsidRDefault="000D0D29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</w:rPr>
      </w:pPr>
      <w:r w:rsidRPr="00443CA7">
        <w:rPr>
          <w:rFonts w:ascii="Verdana" w:hAnsi="Verdana"/>
          <w:b/>
          <w:bCs/>
          <w:iCs/>
        </w:rPr>
        <w:t>Adnotacje urzędowe</w:t>
      </w:r>
      <w:r w:rsidRPr="00443CA7">
        <w:rPr>
          <w:rFonts w:ascii="Verdana" w:hAnsi="Verdana"/>
          <w:b/>
          <w:bCs/>
          <w:i/>
          <w:iCs/>
        </w:rPr>
        <w:t xml:space="preserve">  </w:t>
      </w:r>
      <w:r w:rsidRPr="00443CA7">
        <w:rPr>
          <w:rFonts w:ascii="Verdana" w:hAnsi="Verdana"/>
          <w:bCs/>
          <w:iCs/>
          <w:color w:val="0000FF"/>
        </w:rPr>
        <w:t xml:space="preserve">(Objaśnienia: </w:t>
      </w:r>
      <w:r w:rsidR="000E4A2C" w:rsidRPr="00443CA7">
        <w:rPr>
          <w:rFonts w:ascii="Verdana" w:hAnsi="Verdana" w:cs="Arial"/>
          <w:bCs/>
          <w:iCs/>
          <w:color w:val="0000FF"/>
        </w:rPr>
        <w:t>w</w:t>
      </w:r>
      <w:r w:rsidRPr="00443CA7">
        <w:rPr>
          <w:rFonts w:ascii="Verdana" w:hAnsi="Verdana" w:cs="Arial"/>
          <w:bCs/>
          <w:iCs/>
          <w:color w:val="0000FF"/>
        </w:rPr>
        <w:t>ypełnia organ administracji publicznej.)</w:t>
      </w:r>
    </w:p>
    <w:p w:rsidR="000D0D29" w:rsidRDefault="000D0D29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0D0D29">
        <w:trPr>
          <w:trHeight w:val="1069"/>
        </w:trPr>
        <w:tc>
          <w:tcPr>
            <w:tcW w:w="9715" w:type="dxa"/>
            <w:shd w:val="clear" w:color="auto" w:fill="D9D9D9"/>
          </w:tcPr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0D0D29" w:rsidRDefault="000D0D29">
      <w:pPr>
        <w:pStyle w:val="Tekstpodstawowy2"/>
        <w:spacing w:after="120"/>
      </w:pPr>
    </w:p>
    <w:sectPr w:rsidR="000D0D29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BD6" w:rsidRDefault="00290BD6">
      <w:r>
        <w:separator/>
      </w:r>
    </w:p>
  </w:endnote>
  <w:endnote w:type="continuationSeparator" w:id="0">
    <w:p w:rsidR="00290BD6" w:rsidRDefault="0029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BD6" w:rsidRDefault="00290BD6">
      <w:r>
        <w:separator/>
      </w:r>
    </w:p>
  </w:footnote>
  <w:footnote w:type="continuationSeparator" w:id="0">
    <w:p w:rsidR="00290BD6" w:rsidRDefault="0029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3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5"/>
  </w:num>
  <w:num w:numId="5">
    <w:abstractNumId w:val="26"/>
  </w:num>
  <w:num w:numId="6">
    <w:abstractNumId w:val="3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21"/>
  </w:num>
  <w:num w:numId="11">
    <w:abstractNumId w:val="6"/>
  </w:num>
  <w:num w:numId="12">
    <w:abstractNumId w:val="17"/>
  </w:num>
  <w:num w:numId="13">
    <w:abstractNumId w:val="23"/>
  </w:num>
  <w:num w:numId="14">
    <w:abstractNumId w:val="19"/>
  </w:num>
  <w:num w:numId="15">
    <w:abstractNumId w:val="22"/>
  </w:num>
  <w:num w:numId="16">
    <w:abstractNumId w:val="24"/>
  </w:num>
  <w:num w:numId="17">
    <w:abstractNumId w:val="16"/>
  </w:num>
  <w:num w:numId="18">
    <w:abstractNumId w:val="2"/>
  </w:num>
  <w:num w:numId="19">
    <w:abstractNumId w:val="8"/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2"/>
    </w:lvlOverride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25"/>
  </w:num>
  <w:num w:numId="24">
    <w:abstractNumId w:val="9"/>
  </w:num>
  <w:num w:numId="25">
    <w:abstractNumId w:val="1"/>
  </w:num>
  <w:num w:numId="26">
    <w:abstractNumId w:val="13"/>
  </w:num>
  <w:num w:numId="27">
    <w:abstractNumId w:val="4"/>
  </w:num>
  <w:num w:numId="28">
    <w:abstractNumId w:val="18"/>
  </w:num>
  <w:num w:numId="29">
    <w:abstractNumId w:val="15"/>
  </w:num>
  <w:num w:numId="30">
    <w:abstractNumId w:val="24"/>
    <w:lvlOverride w:ilvl="0">
      <w:startOverride w:val="4"/>
    </w:lvlOverride>
  </w:num>
  <w:num w:numId="31">
    <w:abstractNumId w:val="24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4"/>
    <w:lvlOverride w:ilvl="0">
      <w:startOverride w:val="1"/>
    </w:lvlOverride>
    <w:lvlOverride w:ilvl="1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EB"/>
    <w:rsid w:val="00040736"/>
    <w:rsid w:val="00050393"/>
    <w:rsid w:val="00093097"/>
    <w:rsid w:val="000B2753"/>
    <w:rsid w:val="000C01DF"/>
    <w:rsid w:val="000D0D29"/>
    <w:rsid w:val="000E4A2C"/>
    <w:rsid w:val="000F19A4"/>
    <w:rsid w:val="00106DC2"/>
    <w:rsid w:val="00116DCC"/>
    <w:rsid w:val="001A501B"/>
    <w:rsid w:val="001C4AEB"/>
    <w:rsid w:val="00271499"/>
    <w:rsid w:val="00281AF9"/>
    <w:rsid w:val="00290BD6"/>
    <w:rsid w:val="00335DA7"/>
    <w:rsid w:val="00343E9A"/>
    <w:rsid w:val="003721B2"/>
    <w:rsid w:val="00374BEA"/>
    <w:rsid w:val="003A1EC0"/>
    <w:rsid w:val="0040433F"/>
    <w:rsid w:val="00420C78"/>
    <w:rsid w:val="00443CA7"/>
    <w:rsid w:val="00453FFA"/>
    <w:rsid w:val="00464594"/>
    <w:rsid w:val="004677EB"/>
    <w:rsid w:val="004B7F04"/>
    <w:rsid w:val="004F452E"/>
    <w:rsid w:val="00513C8A"/>
    <w:rsid w:val="005478A1"/>
    <w:rsid w:val="00556CC5"/>
    <w:rsid w:val="005D2B88"/>
    <w:rsid w:val="006124BB"/>
    <w:rsid w:val="00694B95"/>
    <w:rsid w:val="006A4252"/>
    <w:rsid w:val="006F2D0F"/>
    <w:rsid w:val="007116E5"/>
    <w:rsid w:val="00745EC4"/>
    <w:rsid w:val="00770CBE"/>
    <w:rsid w:val="007A45A3"/>
    <w:rsid w:val="007D622F"/>
    <w:rsid w:val="007D7344"/>
    <w:rsid w:val="008070D6"/>
    <w:rsid w:val="00852F39"/>
    <w:rsid w:val="008702FD"/>
    <w:rsid w:val="00883233"/>
    <w:rsid w:val="008A6C64"/>
    <w:rsid w:val="008E2B06"/>
    <w:rsid w:val="008E3BE4"/>
    <w:rsid w:val="009E5EF5"/>
    <w:rsid w:val="009F555A"/>
    <w:rsid w:val="00A24096"/>
    <w:rsid w:val="00A7701A"/>
    <w:rsid w:val="00AC7E4F"/>
    <w:rsid w:val="00AF3708"/>
    <w:rsid w:val="00B63C76"/>
    <w:rsid w:val="00B714A7"/>
    <w:rsid w:val="00B913B1"/>
    <w:rsid w:val="00BB53BD"/>
    <w:rsid w:val="00BC5566"/>
    <w:rsid w:val="00C51149"/>
    <w:rsid w:val="00C66239"/>
    <w:rsid w:val="00C76DA1"/>
    <w:rsid w:val="00C85A03"/>
    <w:rsid w:val="00CA24CE"/>
    <w:rsid w:val="00CA6B0C"/>
    <w:rsid w:val="00CB60F3"/>
    <w:rsid w:val="00CD38AF"/>
    <w:rsid w:val="00D13EDF"/>
    <w:rsid w:val="00D21561"/>
    <w:rsid w:val="00D510A1"/>
    <w:rsid w:val="00D6607D"/>
    <w:rsid w:val="00DD6E29"/>
    <w:rsid w:val="00DF2EC3"/>
    <w:rsid w:val="00E47753"/>
    <w:rsid w:val="00E8413B"/>
    <w:rsid w:val="00EA6AA1"/>
    <w:rsid w:val="00EB3D2F"/>
    <w:rsid w:val="00EE4A11"/>
    <w:rsid w:val="00EF1FB3"/>
    <w:rsid w:val="00EF532F"/>
    <w:rsid w:val="00F63A88"/>
    <w:rsid w:val="00F8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Lewicka Bożena</cp:lastModifiedBy>
  <cp:revision>10</cp:revision>
  <cp:lastPrinted>2022-07-13T07:17:00Z</cp:lastPrinted>
  <dcterms:created xsi:type="dcterms:W3CDTF">2022-07-13T07:14:00Z</dcterms:created>
  <dcterms:modified xsi:type="dcterms:W3CDTF">2022-07-20T08:18:00Z</dcterms:modified>
</cp:coreProperties>
</file>